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F9" w:rsidRPr="008B44F9" w:rsidRDefault="008B44F9" w:rsidP="008B44F9">
      <w:pPr>
        <w:jc w:val="center"/>
        <w:rPr>
          <w:b/>
        </w:rPr>
      </w:pPr>
      <w:r w:rsidRPr="008B44F9">
        <w:rPr>
          <w:b/>
        </w:rPr>
        <w:t>Задания муниципального этапа всероссийской  олимпиады школьников</w:t>
      </w:r>
    </w:p>
    <w:p w:rsidR="008B44F9" w:rsidRPr="008B44F9" w:rsidRDefault="008B44F9" w:rsidP="008B44F9">
      <w:pPr>
        <w:jc w:val="center"/>
        <w:rPr>
          <w:b/>
        </w:rPr>
      </w:pPr>
      <w:r w:rsidRPr="008B44F9">
        <w:rPr>
          <w:b/>
        </w:rPr>
        <w:t>по обществознанию</w:t>
      </w:r>
    </w:p>
    <w:p w:rsidR="008B44F9" w:rsidRPr="008B44F9" w:rsidRDefault="008B44F9" w:rsidP="008B44F9">
      <w:pPr>
        <w:jc w:val="center"/>
        <w:rPr>
          <w:b/>
        </w:rPr>
      </w:pPr>
      <w:r w:rsidRPr="008B44F9">
        <w:rPr>
          <w:b/>
        </w:rPr>
        <w:t>2015-2016 учебный год</w:t>
      </w:r>
    </w:p>
    <w:p w:rsidR="008B44F9" w:rsidRPr="008B44F9" w:rsidRDefault="00DC79E1" w:rsidP="008B44F9">
      <w:pPr>
        <w:jc w:val="center"/>
        <w:rPr>
          <w:b/>
        </w:rPr>
      </w:pPr>
      <w:r>
        <w:rPr>
          <w:b/>
        </w:rPr>
        <w:t>10-11</w:t>
      </w:r>
      <w:r w:rsidR="008B44F9" w:rsidRPr="008B44F9">
        <w:rPr>
          <w:b/>
        </w:rPr>
        <w:t xml:space="preserve"> класс</w:t>
      </w:r>
      <w:r>
        <w:rPr>
          <w:b/>
        </w:rPr>
        <w:t>ы</w:t>
      </w:r>
    </w:p>
    <w:p w:rsidR="008B44F9" w:rsidRPr="008B44F9" w:rsidRDefault="008B44F9" w:rsidP="008B44F9">
      <w:pPr>
        <w:jc w:val="center"/>
        <w:rPr>
          <w:b/>
          <w:i/>
        </w:rPr>
      </w:pPr>
      <w:r w:rsidRPr="008B44F9">
        <w:rPr>
          <w:b/>
          <w:i/>
        </w:rPr>
        <w:t xml:space="preserve">Продолжительность олимпиады  - 1ч. 30 мин. </w:t>
      </w:r>
    </w:p>
    <w:p w:rsidR="008B44F9" w:rsidRPr="008B44F9" w:rsidRDefault="008B44F9" w:rsidP="008B44F9">
      <w:pPr>
        <w:jc w:val="center"/>
        <w:rPr>
          <w:b/>
          <w:i/>
        </w:rPr>
      </w:pP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Выберите все правильные ответы. Запишите их в таблицу.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 xml:space="preserve"> Найдите в приведенном ниже списке черты, свойственные народной культуре.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Авторство часто не определено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Носит преимущественно коммерческий характер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Не требует специальной подготовки для своего восприятия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Появилась раньше других форм культуры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4F9">
        <w:rPr>
          <w:rFonts w:ascii="Times New Roman" w:hAnsi="Times New Roman"/>
          <w:sz w:val="24"/>
          <w:szCs w:val="24"/>
        </w:rPr>
        <w:t>Рассчитана</w:t>
      </w:r>
      <w:proofErr w:type="gramEnd"/>
      <w:r w:rsidRPr="008B44F9">
        <w:rPr>
          <w:rFonts w:ascii="Times New Roman" w:hAnsi="Times New Roman"/>
          <w:sz w:val="24"/>
          <w:szCs w:val="24"/>
        </w:rPr>
        <w:t xml:space="preserve"> на узкий круг ценителей</w:t>
      </w:r>
    </w:p>
    <w:p w:rsidR="0035511F" w:rsidRPr="008B44F9" w:rsidRDefault="0035511F" w:rsidP="008B44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Наиболее </w:t>
      </w:r>
      <w:proofErr w:type="gramStart"/>
      <w:r w:rsidRPr="008B44F9">
        <w:rPr>
          <w:rFonts w:ascii="Times New Roman" w:hAnsi="Times New Roman"/>
          <w:sz w:val="24"/>
          <w:szCs w:val="24"/>
        </w:rPr>
        <w:t>востребована</w:t>
      </w:r>
      <w:proofErr w:type="gramEnd"/>
      <w:r w:rsidRPr="008B44F9">
        <w:rPr>
          <w:rFonts w:ascii="Times New Roman" w:hAnsi="Times New Roman"/>
          <w:sz w:val="24"/>
          <w:szCs w:val="24"/>
        </w:rPr>
        <w:t xml:space="preserve"> в современном обществе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Найдите в приведенном ниже списке особенности, отличающие научное познание от других видов познания человеком мира.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Теоретическое обобщение фактов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Констатация протекания отдельных событий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Образность  и оригинальность отражения объективной реальности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Обоснованность и доказательность выводов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Познание мира в форме ощущений, восприятий, представлений</w:t>
      </w:r>
    </w:p>
    <w:p w:rsidR="0035511F" w:rsidRPr="008B44F9" w:rsidRDefault="0035511F" w:rsidP="008B44F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Изучение закономерностей и причин тех или иных процессов и явлений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Найдите в приведенном ниже списке проявления социальной природы человека.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Человеку свойственны инстинкты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Человек способен регулировать инстинкты 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Человек принадлежит к высшим млекопитающим, образуя особый вид </w:t>
      </w:r>
      <w:r w:rsidRPr="008B44F9">
        <w:rPr>
          <w:rFonts w:ascii="Times New Roman" w:hAnsi="Times New Roman"/>
          <w:sz w:val="24"/>
          <w:szCs w:val="24"/>
          <w:lang w:val="en-US"/>
        </w:rPr>
        <w:t>Homo</w:t>
      </w:r>
      <w:r w:rsidRPr="008B44F9">
        <w:rPr>
          <w:rFonts w:ascii="Times New Roman" w:hAnsi="Times New Roman"/>
          <w:sz w:val="24"/>
          <w:szCs w:val="24"/>
        </w:rPr>
        <w:t xml:space="preserve"> </w:t>
      </w:r>
      <w:r w:rsidRPr="008B44F9">
        <w:rPr>
          <w:rFonts w:ascii="Times New Roman" w:hAnsi="Times New Roman"/>
          <w:sz w:val="24"/>
          <w:szCs w:val="24"/>
          <w:lang w:val="en-US"/>
        </w:rPr>
        <w:t>sapiens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Человек обладает кровеносной, мышечной, нервной системами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Человек развивается, вступая в общественные отношения в общении с другими</w:t>
      </w:r>
    </w:p>
    <w:p w:rsidR="0035511F" w:rsidRPr="008B44F9" w:rsidRDefault="0035511F" w:rsidP="008B44F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Человек способен к сознательной целенаправленной творческой деятельности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Найдите в приведенном ниже списке проявления интенсивного экономического роста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Внедрение рационализаторских предложений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Использование новых технологий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Расширение производственных мощностей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Привлечение специалистов-профессионалов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Вовлечение в производство новых источников сырья</w:t>
      </w:r>
    </w:p>
    <w:p w:rsidR="0035511F" w:rsidRPr="008B44F9" w:rsidRDefault="0035511F" w:rsidP="008B44F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Увеличение рабочего дня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Найдите в приведенном ниже списке особенности государственной власти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Базируется на силе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Функционирует в рамках общественного отношения 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Осуществляется в масштабе всего общества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Представляет собой интеллектуально – волевой процесс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Имеет «публичную» основу своей деятельности</w:t>
      </w:r>
    </w:p>
    <w:p w:rsidR="0035511F" w:rsidRPr="008B44F9" w:rsidRDefault="0035511F" w:rsidP="008B44F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Располагает монопольным правом издавать законы и опираться на аппарат принуждения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 xml:space="preserve">Найдите в приведенном ниже списке особенности регулирования труда несовершеннолетних 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Получение основного общего образования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Запрещение сверхурочной работы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Наличие российского гражданства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Прохождение предварительного медицинского осмотра 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Наличие постоянной прописки</w:t>
      </w:r>
    </w:p>
    <w:p w:rsidR="0035511F" w:rsidRPr="008B44F9" w:rsidRDefault="0035511F" w:rsidP="008B44F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Запрещение работы в выходные и праздничные дни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К направлениям христианства относятся:</w:t>
      </w:r>
    </w:p>
    <w:p w:rsidR="008B44F9" w:rsidRDefault="008B44F9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  <w:sectPr w:rsidR="008B44F9" w:rsidSect="008B44F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lastRenderedPageBreak/>
        <w:t>Иудаизм</w:t>
      </w: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Католицизм</w:t>
      </w: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lastRenderedPageBreak/>
        <w:t>Православие</w:t>
      </w: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Зороастризм</w:t>
      </w: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lastRenderedPageBreak/>
        <w:t>Протестантизм</w:t>
      </w:r>
    </w:p>
    <w:p w:rsidR="0035511F" w:rsidRPr="008B44F9" w:rsidRDefault="0035511F" w:rsidP="008B44F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Даосизм</w:t>
      </w:r>
    </w:p>
    <w:p w:rsidR="008B44F9" w:rsidRDefault="008B44F9" w:rsidP="008B44F9">
      <w:pPr>
        <w:ind w:left="360"/>
        <w:jc w:val="center"/>
        <w:sectPr w:rsidR="008B44F9" w:rsidSect="008B44F9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5511F" w:rsidRPr="008B44F9" w:rsidRDefault="0035511F" w:rsidP="008B44F9">
      <w:pPr>
        <w:ind w:left="360"/>
        <w:jc w:val="center"/>
      </w:pPr>
    </w:p>
    <w:p w:rsidR="0035511F" w:rsidRPr="008B44F9" w:rsidRDefault="0035511F" w:rsidP="008B44F9">
      <w:pPr>
        <w:jc w:val="both"/>
        <w:rPr>
          <w:b/>
        </w:rPr>
      </w:pPr>
      <w:r w:rsidRPr="008B44F9">
        <w:rPr>
          <w:b/>
        </w:rPr>
        <w:lastRenderedPageBreak/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5511F" w:rsidRPr="008B44F9" w:rsidTr="008B44F9">
        <w:trPr>
          <w:jc w:val="center"/>
        </w:trPr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1</w:t>
            </w: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2</w:t>
            </w: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3</w:t>
            </w: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4</w:t>
            </w: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5</w:t>
            </w:r>
          </w:p>
        </w:tc>
        <w:tc>
          <w:tcPr>
            <w:tcW w:w="136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6</w:t>
            </w:r>
          </w:p>
        </w:tc>
        <w:tc>
          <w:tcPr>
            <w:tcW w:w="136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B44F9">
              <w:rPr>
                <w:b/>
              </w:rPr>
              <w:t>7</w:t>
            </w:r>
          </w:p>
        </w:tc>
      </w:tr>
      <w:tr w:rsidR="0035511F" w:rsidRPr="008B44F9" w:rsidTr="008B44F9">
        <w:trPr>
          <w:jc w:val="center"/>
        </w:trPr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  <w:tc>
          <w:tcPr>
            <w:tcW w:w="136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center"/>
            </w:pPr>
          </w:p>
        </w:tc>
      </w:tr>
    </w:tbl>
    <w:p w:rsidR="0035511F" w:rsidRPr="008B44F9" w:rsidRDefault="0035511F" w:rsidP="008B44F9">
      <w:pPr>
        <w:jc w:val="both"/>
      </w:pP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Установите верность или ложность утверждений («Да» или «Нет») и занесите ответы  в таблицу.</w:t>
      </w:r>
    </w:p>
    <w:p w:rsidR="00471E03" w:rsidRPr="008B44F9" w:rsidRDefault="00471E03" w:rsidP="008B44F9">
      <w:pPr>
        <w:pStyle w:val="a3"/>
        <w:numPr>
          <w:ilvl w:val="0"/>
          <w:numId w:val="16"/>
        </w:numPr>
        <w:spacing w:after="0" w:line="24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Деньги используют при покупке и продаже товаров и услуг.</w:t>
      </w:r>
    </w:p>
    <w:p w:rsidR="00471E03" w:rsidRPr="008B44F9" w:rsidRDefault="00471E03" w:rsidP="008B44F9">
      <w:pPr>
        <w:numPr>
          <w:ilvl w:val="0"/>
          <w:numId w:val="16"/>
        </w:numPr>
        <w:ind w:left="1077" w:hanging="357"/>
        <w:contextualSpacing/>
        <w:jc w:val="both"/>
      </w:pPr>
      <w:r w:rsidRPr="008B44F9">
        <w:t>Правовая культура в большей мере, чем политическая подразумевает четкое знание нормативной стороны дела.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Расширенная семья состоит из супругов с неженатыми детьми.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Мотивы – это побуждения к деятельности, связанные с удовлетворением потребностей.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 xml:space="preserve">Вера в </w:t>
      </w:r>
      <w:proofErr w:type="gramStart"/>
      <w:r w:rsidRPr="008B44F9">
        <w:t>сверхъестественное</w:t>
      </w:r>
      <w:proofErr w:type="gramEnd"/>
      <w:r w:rsidRPr="008B44F9">
        <w:t xml:space="preserve"> – главный признак религии.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Народная культура сложная по содержанию и трудная для восприятия, адресована узкому кругу профессионалов и привилегированной части общества.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Цель познания в достижении истины, в правильном, достоверном знании об окружающей действительности.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Демократия – политический режим, стремящийся установить полный контроль над каждым человеком и обществом в целом.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>Конфискация – принудительное, безвозмездное изъятие в пользу государства части или всего имущества.</w:t>
      </w:r>
    </w:p>
    <w:p w:rsidR="00471E03" w:rsidRPr="008B44F9" w:rsidRDefault="00471E03" w:rsidP="008B44F9">
      <w:pPr>
        <w:numPr>
          <w:ilvl w:val="0"/>
          <w:numId w:val="16"/>
        </w:numPr>
        <w:jc w:val="both"/>
      </w:pPr>
      <w:r w:rsidRPr="008B44F9">
        <w:t xml:space="preserve">Гражданское общество не входит в государство. </w:t>
      </w:r>
    </w:p>
    <w:p w:rsidR="0035511F" w:rsidRPr="008B44F9" w:rsidRDefault="0035511F" w:rsidP="008B44F9">
      <w:pPr>
        <w:jc w:val="both"/>
        <w:rPr>
          <w:b/>
        </w:rPr>
      </w:pPr>
      <w:r w:rsidRPr="008B44F9">
        <w:rPr>
          <w:b/>
        </w:rPr>
        <w:t xml:space="preserve">  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5511F" w:rsidRPr="008B44F9" w:rsidTr="008B44F9">
        <w:trPr>
          <w:jc w:val="center"/>
        </w:trPr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1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2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3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4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5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6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7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8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9</w:t>
            </w:r>
          </w:p>
        </w:tc>
        <w:tc>
          <w:tcPr>
            <w:tcW w:w="95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10</w:t>
            </w:r>
          </w:p>
        </w:tc>
      </w:tr>
      <w:tr w:rsidR="0035511F" w:rsidRPr="008B44F9" w:rsidTr="008B44F9">
        <w:trPr>
          <w:jc w:val="center"/>
        </w:trPr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8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</w:tr>
    </w:tbl>
    <w:p w:rsidR="0035511F" w:rsidRPr="008B44F9" w:rsidRDefault="0035511F" w:rsidP="008B44F9">
      <w:pPr>
        <w:jc w:val="both"/>
      </w:pP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35511F" w:rsidRPr="008B44F9" w:rsidRDefault="0035511F" w:rsidP="008B44F9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Цель деятельности, результат деятельности, объект деятельности, субъект деятельности.</w:t>
      </w:r>
    </w:p>
    <w:p w:rsidR="0035511F" w:rsidRPr="008B44F9" w:rsidRDefault="0035511F" w:rsidP="008B44F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______________________________</w:t>
      </w:r>
    </w:p>
    <w:p w:rsidR="0035511F" w:rsidRPr="008B44F9" w:rsidRDefault="0035511F" w:rsidP="008B44F9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Индивидуальность, индивид, личность, организм.</w:t>
      </w:r>
    </w:p>
    <w:p w:rsidR="0035511F" w:rsidRPr="008B44F9" w:rsidRDefault="0035511F" w:rsidP="008B44F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______________________________</w:t>
      </w:r>
    </w:p>
    <w:p w:rsidR="0035511F" w:rsidRPr="008B44F9" w:rsidRDefault="0035511F" w:rsidP="008B44F9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Тоталитаризм, демократия, авторитаризм, охлократия.</w:t>
      </w:r>
    </w:p>
    <w:p w:rsidR="0035511F" w:rsidRPr="008B44F9" w:rsidRDefault="0035511F" w:rsidP="008B44F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______________________________</w:t>
      </w: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Исправьте ошибки, допущенные в тексте.</w:t>
      </w:r>
    </w:p>
    <w:p w:rsidR="0035511F" w:rsidRPr="008B44F9" w:rsidRDefault="0035511F" w:rsidP="008B44F9">
      <w:pPr>
        <w:ind w:firstLine="709"/>
        <w:contextualSpacing/>
        <w:jc w:val="both"/>
      </w:pPr>
      <w:r w:rsidRPr="008B44F9">
        <w:t xml:space="preserve">Познание – это процесс, который изучается социологией, это духовная деятельность, направленная на приобретение и развития знания. В рамках теории познания выделяются такие школы, как агностицизм и скептицизм. Агностики считают познание возможным, скептики сомневаются в достоверности всего процесса познания. В познании выделяют два уровня – чувственный и рациональный. Философы, которые признают чувственный опыт источником знаний, называются рационалистами. </w:t>
      </w:r>
    </w:p>
    <w:p w:rsidR="0035511F" w:rsidRPr="008B44F9" w:rsidRDefault="0035511F" w:rsidP="008B44F9">
      <w:pPr>
        <w:ind w:firstLine="709"/>
        <w:contextualSpacing/>
        <w:jc w:val="both"/>
      </w:pPr>
      <w:r w:rsidRPr="008B44F9">
        <w:t xml:space="preserve">Познание направлено на достижение истин. Истина – это соответствие мысли предмету. Истина бывает объективной и субъективной, а также различают </w:t>
      </w:r>
      <w:proofErr w:type="gramStart"/>
      <w:r w:rsidRPr="008B44F9">
        <w:t>абсолютную</w:t>
      </w:r>
      <w:proofErr w:type="gramEnd"/>
      <w:r w:rsidRPr="008B44F9">
        <w:t xml:space="preserve"> и относительную истины. </w:t>
      </w:r>
    </w:p>
    <w:p w:rsidR="0035511F" w:rsidRDefault="0035511F" w:rsidP="008B44F9">
      <w:pPr>
        <w:ind w:firstLine="709"/>
        <w:contextualSpacing/>
        <w:jc w:val="both"/>
      </w:pPr>
      <w:r w:rsidRPr="008B44F9">
        <w:t>В процессе познания серьезное место уделяется проблеме критериев истины. Истинным считается мнение, с которым все согласны. Еще одним критерием истины сегодня можно рассматривать практику.</w:t>
      </w:r>
    </w:p>
    <w:p w:rsidR="00DC79E1" w:rsidRPr="00404F4E" w:rsidRDefault="00DC79E1" w:rsidP="00DC79E1">
      <w:pPr>
        <w:spacing w:line="360" w:lineRule="auto"/>
        <w:contextualSpacing/>
        <w:jc w:val="both"/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9E1" w:rsidRPr="008B44F9" w:rsidRDefault="00DC79E1" w:rsidP="008B44F9">
      <w:pPr>
        <w:ind w:firstLine="709"/>
        <w:contextualSpacing/>
        <w:jc w:val="both"/>
      </w:pP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Установите соответствие</w:t>
      </w: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Между науками и объектами их изучения: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Ind w:w="-34" w:type="dxa"/>
        <w:tblLayout w:type="fixed"/>
        <w:tblLook w:val="04A0"/>
      </w:tblPr>
      <w:tblGrid>
        <w:gridCol w:w="1398"/>
        <w:gridCol w:w="4033"/>
        <w:gridCol w:w="1025"/>
        <w:gridCol w:w="4067"/>
      </w:tblGrid>
      <w:tr w:rsidR="0035511F" w:rsidRPr="008B44F9" w:rsidTr="00DC79E1">
        <w:trPr>
          <w:trHeight w:val="252"/>
        </w:trPr>
        <w:tc>
          <w:tcPr>
            <w:tcW w:w="1398" w:type="dxa"/>
          </w:tcPr>
          <w:p w:rsidR="0035511F" w:rsidRPr="008B44F9" w:rsidRDefault="0035511F" w:rsidP="008B44F9">
            <w:pPr>
              <w:rPr>
                <w:sz w:val="24"/>
                <w:szCs w:val="24"/>
              </w:rPr>
            </w:pP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b/>
                <w:sz w:val="24"/>
                <w:szCs w:val="24"/>
              </w:rPr>
              <w:t>Объекты изучения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b/>
                <w:sz w:val="24"/>
                <w:szCs w:val="24"/>
              </w:rPr>
              <w:t>Науки</w:t>
            </w:r>
          </w:p>
        </w:tc>
      </w:tr>
      <w:tr w:rsidR="0035511F" w:rsidRPr="008B44F9" w:rsidTr="00DC79E1">
        <w:trPr>
          <w:trHeight w:val="246"/>
        </w:trPr>
        <w:tc>
          <w:tcPr>
            <w:tcW w:w="1398" w:type="dxa"/>
          </w:tcPr>
          <w:p w:rsidR="0035511F" w:rsidRPr="008B44F9" w:rsidRDefault="0035511F" w:rsidP="008B44F9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Нормы морали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</w:tr>
      <w:tr w:rsidR="0035511F" w:rsidRPr="008B44F9" w:rsidTr="00DC79E1">
        <w:trPr>
          <w:trHeight w:val="279"/>
        </w:trPr>
        <w:tc>
          <w:tcPr>
            <w:tcW w:w="1398" w:type="dxa"/>
          </w:tcPr>
          <w:p w:rsidR="0035511F" w:rsidRPr="008B44F9" w:rsidRDefault="0035511F" w:rsidP="008B44F9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Общество как система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511F" w:rsidRPr="008B44F9" w:rsidRDefault="0035511F" w:rsidP="008B44F9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Этика</w:t>
            </w:r>
          </w:p>
        </w:tc>
      </w:tr>
      <w:tr w:rsidR="0035511F" w:rsidRPr="008B44F9" w:rsidTr="00DC79E1">
        <w:trPr>
          <w:trHeight w:val="285"/>
        </w:trPr>
        <w:tc>
          <w:tcPr>
            <w:tcW w:w="1398" w:type="dxa"/>
          </w:tcPr>
          <w:p w:rsidR="0035511F" w:rsidRPr="008B44F9" w:rsidRDefault="0035511F" w:rsidP="008B44F9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 xml:space="preserve"> Законы искусства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511F" w:rsidRPr="008B44F9" w:rsidRDefault="0035511F" w:rsidP="008B4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Эстетика</w:t>
            </w:r>
          </w:p>
        </w:tc>
      </w:tr>
      <w:tr w:rsidR="0035511F" w:rsidRPr="008B44F9" w:rsidTr="00DC79E1">
        <w:trPr>
          <w:trHeight w:val="279"/>
        </w:trPr>
        <w:tc>
          <w:tcPr>
            <w:tcW w:w="1398" w:type="dxa"/>
          </w:tcPr>
          <w:p w:rsidR="0035511F" w:rsidRPr="008B44F9" w:rsidRDefault="0035511F" w:rsidP="008B44F9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 xml:space="preserve"> Власть в обществе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511F" w:rsidRPr="008B44F9" w:rsidRDefault="0035511F" w:rsidP="008B44F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Политология</w:t>
            </w:r>
          </w:p>
        </w:tc>
      </w:tr>
      <w:tr w:rsidR="0035511F" w:rsidRPr="008B44F9" w:rsidTr="00DC79E1">
        <w:trPr>
          <w:trHeight w:val="252"/>
        </w:trPr>
        <w:tc>
          <w:tcPr>
            <w:tcW w:w="1398" w:type="dxa"/>
          </w:tcPr>
          <w:p w:rsidR="0035511F" w:rsidRPr="008B44F9" w:rsidRDefault="0035511F" w:rsidP="008B44F9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4033" w:type="dxa"/>
          </w:tcPr>
          <w:p w:rsidR="0035511F" w:rsidRPr="008B44F9" w:rsidRDefault="0035511F" w:rsidP="008B44F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4F9">
              <w:rPr>
                <w:rFonts w:ascii="Times New Roman" w:hAnsi="Times New Roman"/>
                <w:sz w:val="24"/>
                <w:szCs w:val="24"/>
              </w:rPr>
              <w:t>Государственное устройство</w:t>
            </w:r>
          </w:p>
        </w:tc>
        <w:tc>
          <w:tcPr>
            <w:tcW w:w="1025" w:type="dxa"/>
          </w:tcPr>
          <w:p w:rsidR="0035511F" w:rsidRPr="008B44F9" w:rsidRDefault="0035511F" w:rsidP="008B44F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35511F" w:rsidRPr="008B44F9" w:rsidRDefault="0035511F" w:rsidP="008B44F9">
            <w:pPr>
              <w:rPr>
                <w:sz w:val="24"/>
                <w:szCs w:val="24"/>
              </w:rPr>
            </w:pPr>
          </w:p>
        </w:tc>
      </w:tr>
    </w:tbl>
    <w:p w:rsidR="0035511F" w:rsidRPr="008B44F9" w:rsidRDefault="0035511F" w:rsidP="008B44F9">
      <w:pPr>
        <w:jc w:val="both"/>
      </w:pPr>
    </w:p>
    <w:p w:rsidR="0035511F" w:rsidRPr="008B44F9" w:rsidRDefault="0035511F" w:rsidP="008B44F9">
      <w:pPr>
        <w:jc w:val="both"/>
        <w:rPr>
          <w:b/>
        </w:rPr>
      </w:pPr>
      <w:r w:rsidRPr="008B44F9">
        <w:rPr>
          <w:b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</w:tblGrid>
      <w:tr w:rsidR="0035511F" w:rsidRPr="008B44F9" w:rsidTr="00F619AA"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А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Б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В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Г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Д</w:t>
            </w:r>
          </w:p>
        </w:tc>
      </w:tr>
      <w:tr w:rsidR="0035511F" w:rsidRPr="008B44F9" w:rsidTr="00F619AA"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</w:p>
        </w:tc>
      </w:tr>
    </w:tbl>
    <w:p w:rsidR="0035511F" w:rsidRPr="008B44F9" w:rsidRDefault="0035511F" w:rsidP="008B44F9">
      <w:pPr>
        <w:jc w:val="both"/>
      </w:pPr>
    </w:p>
    <w:p w:rsidR="0035511F" w:rsidRPr="008B44F9" w:rsidRDefault="0035511F" w:rsidP="008B44F9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Установите соответствие между авторами и их научными взглядами.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1701"/>
        <w:gridCol w:w="567"/>
        <w:gridCol w:w="7371"/>
      </w:tblGrid>
      <w:tr w:rsidR="0035511F" w:rsidRPr="008B44F9" w:rsidTr="00DC79E1">
        <w:tc>
          <w:tcPr>
            <w:tcW w:w="599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Автор</w:t>
            </w:r>
          </w:p>
        </w:tc>
        <w:tc>
          <w:tcPr>
            <w:tcW w:w="5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737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B44F9">
              <w:rPr>
                <w:b/>
              </w:rPr>
              <w:t>Теория</w:t>
            </w:r>
          </w:p>
        </w:tc>
      </w:tr>
      <w:tr w:rsidR="0035511F" w:rsidRPr="008B44F9" w:rsidTr="00DC79E1">
        <w:tc>
          <w:tcPr>
            <w:tcW w:w="599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 xml:space="preserve">1. </w:t>
            </w:r>
          </w:p>
        </w:tc>
        <w:tc>
          <w:tcPr>
            <w:tcW w:w="170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К.Маркс</w:t>
            </w:r>
          </w:p>
        </w:tc>
        <w:tc>
          <w:tcPr>
            <w:tcW w:w="5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А</w:t>
            </w:r>
          </w:p>
        </w:tc>
        <w:tc>
          <w:tcPr>
            <w:tcW w:w="737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Государство создано как результат насилия, вражды, завоевания одних племен другими.</w:t>
            </w:r>
          </w:p>
        </w:tc>
      </w:tr>
      <w:tr w:rsidR="0035511F" w:rsidRPr="008B44F9" w:rsidTr="00DC79E1">
        <w:tc>
          <w:tcPr>
            <w:tcW w:w="599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2.</w:t>
            </w:r>
          </w:p>
        </w:tc>
        <w:tc>
          <w:tcPr>
            <w:tcW w:w="170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Е.Дюринг</w:t>
            </w:r>
          </w:p>
        </w:tc>
        <w:tc>
          <w:tcPr>
            <w:tcW w:w="5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Б</w:t>
            </w:r>
          </w:p>
        </w:tc>
        <w:tc>
          <w:tcPr>
            <w:tcW w:w="737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Государство возникло на основе договора общества о добровольном объедении людей на определенных условиях. Общество отдает часть своих прав одному человеку, получая от государства защиту своих прав.</w:t>
            </w:r>
          </w:p>
        </w:tc>
      </w:tr>
      <w:tr w:rsidR="0035511F" w:rsidRPr="008B44F9" w:rsidTr="00DC79E1">
        <w:tc>
          <w:tcPr>
            <w:tcW w:w="599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3.</w:t>
            </w:r>
          </w:p>
        </w:tc>
        <w:tc>
          <w:tcPr>
            <w:tcW w:w="170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Дж. Локк, Ж.Ж.Руссо</w:t>
            </w:r>
          </w:p>
        </w:tc>
        <w:tc>
          <w:tcPr>
            <w:tcW w:w="5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В</w:t>
            </w:r>
          </w:p>
        </w:tc>
        <w:tc>
          <w:tcPr>
            <w:tcW w:w="737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Государство выросло из большой патриархальной семьи. Власть главы семьи (отца) постепенно перерастает во власть монарха.</w:t>
            </w:r>
          </w:p>
        </w:tc>
      </w:tr>
      <w:tr w:rsidR="0035511F" w:rsidRPr="008B44F9" w:rsidTr="00DC79E1">
        <w:tc>
          <w:tcPr>
            <w:tcW w:w="599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4.</w:t>
            </w:r>
          </w:p>
        </w:tc>
        <w:tc>
          <w:tcPr>
            <w:tcW w:w="170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proofErr w:type="spellStart"/>
            <w:r w:rsidRPr="008B44F9">
              <w:t>Р.Филмер</w:t>
            </w:r>
            <w:proofErr w:type="spellEnd"/>
          </w:p>
        </w:tc>
        <w:tc>
          <w:tcPr>
            <w:tcW w:w="567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Г</w:t>
            </w:r>
          </w:p>
        </w:tc>
        <w:tc>
          <w:tcPr>
            <w:tcW w:w="7371" w:type="dxa"/>
          </w:tcPr>
          <w:p w:rsidR="0035511F" w:rsidRPr="008B44F9" w:rsidRDefault="0035511F" w:rsidP="008B44F9">
            <w:pPr>
              <w:spacing w:before="100" w:beforeAutospacing="1" w:after="100" w:afterAutospacing="1"/>
              <w:jc w:val="both"/>
            </w:pPr>
            <w:r w:rsidRPr="008B44F9">
              <w:t>Государство выросло из неравенства при разложении родоплеменных отношений.</w:t>
            </w:r>
          </w:p>
        </w:tc>
      </w:tr>
    </w:tbl>
    <w:p w:rsidR="0035511F" w:rsidRPr="008B44F9" w:rsidRDefault="0035511F" w:rsidP="008B44F9">
      <w:pPr>
        <w:ind w:left="360"/>
        <w:jc w:val="both"/>
      </w:pPr>
    </w:p>
    <w:p w:rsidR="0035511F" w:rsidRPr="008B44F9" w:rsidRDefault="0035511F" w:rsidP="008B44F9">
      <w:pPr>
        <w:ind w:left="360"/>
        <w:rPr>
          <w:b/>
        </w:rPr>
      </w:pPr>
      <w:r w:rsidRPr="008B44F9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</w:tblGrid>
      <w:tr w:rsidR="0035511F" w:rsidRPr="008B44F9" w:rsidTr="00F619AA"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rPr>
                <w:b/>
              </w:rPr>
            </w:pPr>
            <w:r w:rsidRPr="008B44F9">
              <w:rPr>
                <w:b/>
              </w:rPr>
              <w:t>1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rPr>
                <w:b/>
              </w:rPr>
            </w:pPr>
            <w:r w:rsidRPr="008B44F9">
              <w:rPr>
                <w:b/>
              </w:rPr>
              <w:t>2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rPr>
                <w:b/>
              </w:rPr>
            </w:pPr>
            <w:r w:rsidRPr="008B44F9">
              <w:rPr>
                <w:b/>
              </w:rPr>
              <w:t>3</w:t>
            </w: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  <w:rPr>
                <w:b/>
              </w:rPr>
            </w:pPr>
            <w:r w:rsidRPr="008B44F9">
              <w:rPr>
                <w:b/>
              </w:rPr>
              <w:t>4</w:t>
            </w:r>
          </w:p>
        </w:tc>
      </w:tr>
      <w:tr w:rsidR="0035511F" w:rsidRPr="008B44F9" w:rsidTr="00F619AA"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</w:pPr>
          </w:p>
        </w:tc>
        <w:tc>
          <w:tcPr>
            <w:tcW w:w="957" w:type="dxa"/>
          </w:tcPr>
          <w:p w:rsidR="0035511F" w:rsidRPr="008B44F9" w:rsidRDefault="0035511F" w:rsidP="008B44F9">
            <w:pPr>
              <w:spacing w:before="100" w:beforeAutospacing="1" w:after="100" w:afterAutospacing="1"/>
            </w:pPr>
          </w:p>
        </w:tc>
      </w:tr>
    </w:tbl>
    <w:p w:rsidR="0035511F" w:rsidRPr="008B44F9" w:rsidRDefault="0035511F" w:rsidP="008B44F9">
      <w:pPr>
        <w:contextualSpacing/>
        <w:jc w:val="both"/>
      </w:pPr>
    </w:p>
    <w:p w:rsidR="0035511F" w:rsidRPr="008B44F9" w:rsidRDefault="0035511F" w:rsidP="008B4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 xml:space="preserve">Решите логическую задачу </w:t>
      </w:r>
    </w:p>
    <w:p w:rsidR="0035511F" w:rsidRPr="008B44F9" w:rsidRDefault="0035511F" w:rsidP="008B44F9">
      <w:pPr>
        <w:ind w:firstLine="709"/>
        <w:contextualSpacing/>
      </w:pPr>
      <w:r w:rsidRPr="008B44F9">
        <w:lastRenderedPageBreak/>
        <w:t xml:space="preserve">На пост президента </w:t>
      </w:r>
      <w:proofErr w:type="spellStart"/>
      <w:r w:rsidRPr="008B44F9">
        <w:t>Умляндии</w:t>
      </w:r>
      <w:proofErr w:type="spellEnd"/>
      <w:r w:rsidRPr="008B44F9">
        <w:t xml:space="preserve"> баллотировались три кандидата – </w:t>
      </w:r>
      <w:proofErr w:type="spellStart"/>
      <w:r w:rsidRPr="008B44F9">
        <w:t>Шварцкопф</w:t>
      </w:r>
      <w:proofErr w:type="spellEnd"/>
      <w:r w:rsidRPr="008B44F9">
        <w:t xml:space="preserve">, </w:t>
      </w:r>
      <w:proofErr w:type="spellStart"/>
      <w:r w:rsidRPr="008B44F9">
        <w:t>Вайсман</w:t>
      </w:r>
      <w:proofErr w:type="spellEnd"/>
      <w:r w:rsidRPr="008B44F9">
        <w:t xml:space="preserve"> и </w:t>
      </w:r>
      <w:proofErr w:type="spellStart"/>
      <w:r w:rsidRPr="008B44F9">
        <w:t>Грюнбаум</w:t>
      </w:r>
      <w:proofErr w:type="spellEnd"/>
      <w:r w:rsidRPr="008B44F9">
        <w:t xml:space="preserve">. Накануне голосования они сделали следующие прогнозы относительно результатов президентской </w:t>
      </w:r>
    </w:p>
    <w:p w:rsidR="0035511F" w:rsidRPr="008B44F9" w:rsidRDefault="0035511F" w:rsidP="008B44F9">
      <w:pPr>
        <w:ind w:firstLine="709"/>
        <w:contextualSpacing/>
      </w:pPr>
      <w:r w:rsidRPr="008B44F9">
        <w:t>гонки:</w:t>
      </w:r>
    </w:p>
    <w:p w:rsidR="0035511F" w:rsidRPr="008B44F9" w:rsidRDefault="0035511F" w:rsidP="008B44F9">
      <w:pPr>
        <w:ind w:firstLine="709"/>
        <w:contextualSpacing/>
      </w:pPr>
      <w:r w:rsidRPr="008B44F9">
        <w:t xml:space="preserve">- </w:t>
      </w:r>
      <w:proofErr w:type="spellStart"/>
      <w:r w:rsidRPr="008B44F9">
        <w:t>Шварцкопф</w:t>
      </w:r>
      <w:proofErr w:type="spellEnd"/>
      <w:r w:rsidRPr="008B44F9">
        <w:t xml:space="preserve">: «Второе место займу я или </w:t>
      </w:r>
      <w:proofErr w:type="spellStart"/>
      <w:r w:rsidRPr="008B44F9">
        <w:t>Грюнбаум</w:t>
      </w:r>
      <w:proofErr w:type="spellEnd"/>
      <w:r w:rsidRPr="008B44F9">
        <w:t>».</w:t>
      </w:r>
    </w:p>
    <w:p w:rsidR="0035511F" w:rsidRPr="008B44F9" w:rsidRDefault="0035511F" w:rsidP="008B44F9">
      <w:pPr>
        <w:ind w:firstLine="709"/>
        <w:contextualSpacing/>
      </w:pPr>
      <w:r w:rsidRPr="008B44F9">
        <w:t xml:space="preserve">- </w:t>
      </w:r>
      <w:proofErr w:type="spellStart"/>
      <w:r w:rsidRPr="008B44F9">
        <w:t>Вайсман</w:t>
      </w:r>
      <w:proofErr w:type="spellEnd"/>
      <w:r w:rsidRPr="008B44F9">
        <w:t>: «</w:t>
      </w:r>
      <w:proofErr w:type="spellStart"/>
      <w:r w:rsidRPr="008B44F9">
        <w:t>Шварцкопф</w:t>
      </w:r>
      <w:proofErr w:type="spellEnd"/>
      <w:r w:rsidRPr="008B44F9">
        <w:t xml:space="preserve"> займет третье место».</w:t>
      </w:r>
    </w:p>
    <w:p w:rsidR="0035511F" w:rsidRPr="008B44F9" w:rsidRDefault="0035511F" w:rsidP="008B44F9">
      <w:pPr>
        <w:ind w:firstLine="709"/>
        <w:contextualSpacing/>
      </w:pPr>
      <w:r w:rsidRPr="008B44F9">
        <w:t xml:space="preserve">- </w:t>
      </w:r>
      <w:proofErr w:type="spellStart"/>
      <w:r w:rsidRPr="008B44F9">
        <w:t>Грюнбаум</w:t>
      </w:r>
      <w:proofErr w:type="spellEnd"/>
      <w:r w:rsidRPr="008B44F9">
        <w:t>: «</w:t>
      </w:r>
      <w:proofErr w:type="spellStart"/>
      <w:r w:rsidRPr="008B44F9">
        <w:t>Вайсман</w:t>
      </w:r>
      <w:proofErr w:type="spellEnd"/>
      <w:r w:rsidRPr="008B44F9">
        <w:t xml:space="preserve"> станет президентом».</w:t>
      </w:r>
    </w:p>
    <w:p w:rsidR="0035511F" w:rsidRPr="008B44F9" w:rsidRDefault="0035511F" w:rsidP="008B44F9">
      <w:pPr>
        <w:ind w:firstLine="709"/>
        <w:contextualSpacing/>
      </w:pPr>
      <w:r w:rsidRPr="008B44F9">
        <w:t xml:space="preserve">Как показали результаты выборов, только один из них ошибся, но именно он и стал президентом. </w:t>
      </w:r>
    </w:p>
    <w:p w:rsidR="0035511F" w:rsidRDefault="0035511F" w:rsidP="008B44F9">
      <w:pPr>
        <w:ind w:firstLine="709"/>
        <w:contextualSpacing/>
      </w:pPr>
      <w:r w:rsidRPr="008B44F9">
        <w:t>Определите, кто какое место занял. Обоснуйте свой ответ.</w:t>
      </w:r>
    </w:p>
    <w:p w:rsidR="00DC79E1" w:rsidRPr="00404F4E" w:rsidRDefault="00DC79E1" w:rsidP="00DC79E1">
      <w:pPr>
        <w:spacing w:line="360" w:lineRule="auto"/>
        <w:contextualSpacing/>
        <w:jc w:val="both"/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9E1" w:rsidRPr="008B44F9" w:rsidRDefault="00DC79E1" w:rsidP="008B44F9">
      <w:pPr>
        <w:ind w:firstLine="709"/>
        <w:contextualSpacing/>
      </w:pPr>
    </w:p>
    <w:p w:rsidR="0035511F" w:rsidRPr="008B44F9" w:rsidRDefault="0035511F" w:rsidP="008B44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b/>
          <w:bCs/>
          <w:sz w:val="24"/>
          <w:szCs w:val="24"/>
        </w:rPr>
        <w:t xml:space="preserve">Индийская притча гласит: </w:t>
      </w:r>
      <w:r w:rsidRPr="008B44F9">
        <w:rPr>
          <w:rFonts w:ascii="Times New Roman" w:hAnsi="Times New Roman"/>
          <w:sz w:val="24"/>
          <w:szCs w:val="24"/>
        </w:rPr>
        <w:t xml:space="preserve">Однажды Акбар начертил прямую линию и, обратившись к министрам, сказал: «Как сделать эту линию короче, не прикасаясь к ней?». </w:t>
      </w:r>
      <w:proofErr w:type="spellStart"/>
      <w:r w:rsidRPr="008B44F9">
        <w:rPr>
          <w:rFonts w:ascii="Times New Roman" w:hAnsi="Times New Roman"/>
          <w:sz w:val="24"/>
          <w:szCs w:val="24"/>
        </w:rPr>
        <w:t>Бирбал</w:t>
      </w:r>
      <w:proofErr w:type="spellEnd"/>
      <w:r w:rsidRPr="008B44F9">
        <w:rPr>
          <w:rFonts w:ascii="Times New Roman" w:hAnsi="Times New Roman"/>
          <w:sz w:val="24"/>
          <w:szCs w:val="24"/>
        </w:rPr>
        <w:t xml:space="preserve"> считался самым мудрым человеком в государстве. Он подошел и …</w:t>
      </w:r>
    </w:p>
    <w:p w:rsidR="0035511F" w:rsidRDefault="0035511F" w:rsidP="008B44F9">
      <w:pPr>
        <w:autoSpaceDE w:val="0"/>
        <w:autoSpaceDN w:val="0"/>
        <w:adjustRightInd w:val="0"/>
        <w:ind w:firstLine="709"/>
        <w:contextualSpacing/>
        <w:rPr>
          <w:b/>
          <w:bCs/>
        </w:rPr>
      </w:pPr>
      <w:r w:rsidRPr="008B44F9">
        <w:rPr>
          <w:b/>
          <w:bCs/>
        </w:rPr>
        <w:t xml:space="preserve">Как вы думаете, что сделал </w:t>
      </w:r>
      <w:proofErr w:type="spellStart"/>
      <w:r w:rsidRPr="008B44F9">
        <w:rPr>
          <w:b/>
          <w:bCs/>
        </w:rPr>
        <w:t>Бирбал</w:t>
      </w:r>
      <w:proofErr w:type="spellEnd"/>
      <w:r w:rsidRPr="008B44F9">
        <w:rPr>
          <w:b/>
          <w:bCs/>
        </w:rPr>
        <w:t>? Что он хотел показать этим своим действием? Обоснуйте ответ.</w:t>
      </w:r>
    </w:p>
    <w:p w:rsidR="00DC79E1" w:rsidRPr="00404F4E" w:rsidRDefault="00DC79E1" w:rsidP="00DC79E1">
      <w:pPr>
        <w:spacing w:line="360" w:lineRule="auto"/>
        <w:contextualSpacing/>
        <w:jc w:val="both"/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9E1" w:rsidRPr="008B44F9" w:rsidRDefault="00DC79E1" w:rsidP="00DC79E1">
      <w:pPr>
        <w:autoSpaceDE w:val="0"/>
        <w:autoSpaceDN w:val="0"/>
        <w:adjustRightInd w:val="0"/>
        <w:spacing w:line="360" w:lineRule="auto"/>
        <w:contextualSpacing/>
        <w:rPr>
          <w:b/>
          <w:bCs/>
        </w:rPr>
      </w:pPr>
      <w:r w:rsidRPr="00DC79E1">
        <w:rPr>
          <w:b/>
          <w:bCs/>
        </w:rPr>
        <w:t>______________________________________________________________________________________________________________________________________________________________________________</w:t>
      </w:r>
    </w:p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8B44F9">
        <w:rPr>
          <w:rFonts w:ascii="Times New Roman" w:hAnsi="Times New Roman"/>
          <w:b/>
          <w:iCs/>
          <w:sz w:val="24"/>
          <w:szCs w:val="24"/>
        </w:rPr>
        <w:lastRenderedPageBreak/>
        <w:t>Решите кроссворд.</w:t>
      </w:r>
    </w:p>
    <w:p w:rsidR="0035511F" w:rsidRPr="008B44F9" w:rsidRDefault="0035511F" w:rsidP="008B44F9">
      <w:pPr>
        <w:rPr>
          <w:b/>
          <w:i/>
          <w:iCs/>
        </w:rPr>
      </w:pPr>
      <w:r w:rsidRPr="008B44F9">
        <w:rPr>
          <w:b/>
          <w:i/>
          <w:iCs/>
        </w:rPr>
        <w:t>По горизонтали:</w:t>
      </w:r>
    </w:p>
    <w:p w:rsidR="0035511F" w:rsidRPr="008B44F9" w:rsidRDefault="0035511F" w:rsidP="008B44F9">
      <w:pPr>
        <w:numPr>
          <w:ilvl w:val="0"/>
          <w:numId w:val="13"/>
        </w:numPr>
        <w:rPr>
          <w:b/>
          <w:iCs/>
        </w:rPr>
      </w:pPr>
      <w:r w:rsidRPr="008B44F9">
        <w:rPr>
          <w:iCs/>
        </w:rPr>
        <w:t>Наука о наиболее общих законах развития природы, общества и мышления.</w:t>
      </w:r>
    </w:p>
    <w:p w:rsidR="0035511F" w:rsidRPr="008B44F9" w:rsidRDefault="0035511F" w:rsidP="008B44F9">
      <w:pPr>
        <w:numPr>
          <w:ilvl w:val="0"/>
          <w:numId w:val="13"/>
        </w:numPr>
        <w:rPr>
          <w:iCs/>
        </w:rPr>
      </w:pPr>
      <w:r w:rsidRPr="008B44F9">
        <w:rPr>
          <w:iCs/>
        </w:rPr>
        <w:t xml:space="preserve">Целостное отражение предметов и явлений при воздействии на </w:t>
      </w:r>
      <w:proofErr w:type="gramStart"/>
      <w:r w:rsidRPr="008B44F9">
        <w:rPr>
          <w:iCs/>
        </w:rPr>
        <w:t>ораны</w:t>
      </w:r>
      <w:proofErr w:type="gramEnd"/>
      <w:r w:rsidRPr="008B44F9">
        <w:rPr>
          <w:iCs/>
        </w:rPr>
        <w:t xml:space="preserve"> чувств.</w:t>
      </w:r>
    </w:p>
    <w:p w:rsidR="0035511F" w:rsidRPr="008B44F9" w:rsidRDefault="0035511F" w:rsidP="008B44F9">
      <w:pPr>
        <w:numPr>
          <w:ilvl w:val="0"/>
          <w:numId w:val="13"/>
        </w:numPr>
        <w:rPr>
          <w:iCs/>
        </w:rPr>
      </w:pPr>
      <w:r w:rsidRPr="008B44F9">
        <w:rPr>
          <w:iCs/>
        </w:rPr>
        <w:t>Объективная реальность, данная человеку в ощущениях, существующих бесконечно и вечно.</w:t>
      </w:r>
    </w:p>
    <w:p w:rsidR="0035511F" w:rsidRPr="008B44F9" w:rsidRDefault="0035511F" w:rsidP="008B44F9">
      <w:pPr>
        <w:numPr>
          <w:ilvl w:val="0"/>
          <w:numId w:val="13"/>
        </w:numPr>
        <w:rPr>
          <w:iCs/>
        </w:rPr>
      </w:pPr>
      <w:proofErr w:type="spellStart"/>
      <w:r w:rsidRPr="008B44F9">
        <w:rPr>
          <w:iCs/>
        </w:rPr>
        <w:t>Засилие</w:t>
      </w:r>
      <w:proofErr w:type="spellEnd"/>
      <w:r w:rsidRPr="008B44F9">
        <w:rPr>
          <w:iCs/>
        </w:rPr>
        <w:t xml:space="preserve"> государства, исключающее  общество.</w:t>
      </w:r>
    </w:p>
    <w:p w:rsidR="0035511F" w:rsidRPr="008B44F9" w:rsidRDefault="0035511F" w:rsidP="008B44F9">
      <w:pPr>
        <w:numPr>
          <w:ilvl w:val="0"/>
          <w:numId w:val="13"/>
        </w:numPr>
        <w:rPr>
          <w:iCs/>
        </w:rPr>
      </w:pPr>
      <w:r w:rsidRPr="008B44F9">
        <w:rPr>
          <w:iCs/>
        </w:rPr>
        <w:t>Политический режим, при котором власть осуществляется одной силой (личность, семья, партия, класс) при минимальном участии народа.</w:t>
      </w:r>
    </w:p>
    <w:p w:rsidR="0035511F" w:rsidRPr="008B44F9" w:rsidRDefault="0035511F" w:rsidP="008B44F9">
      <w:pPr>
        <w:numPr>
          <w:ilvl w:val="0"/>
          <w:numId w:val="13"/>
        </w:numPr>
        <w:rPr>
          <w:iCs/>
        </w:rPr>
      </w:pPr>
      <w:r w:rsidRPr="008B44F9">
        <w:rPr>
          <w:iCs/>
        </w:rPr>
        <w:t xml:space="preserve"> Люди трудоспособного возраста, которые не имеют работы, но активно ищут ее.</w:t>
      </w:r>
    </w:p>
    <w:p w:rsidR="0035511F" w:rsidRPr="008B44F9" w:rsidRDefault="0035511F" w:rsidP="008B44F9">
      <w:pPr>
        <w:rPr>
          <w:b/>
          <w:i/>
          <w:iCs/>
        </w:rPr>
      </w:pPr>
      <w:r w:rsidRPr="008B44F9">
        <w:rPr>
          <w:b/>
          <w:i/>
          <w:iCs/>
        </w:rPr>
        <w:t xml:space="preserve">По вертикали: </w:t>
      </w:r>
    </w:p>
    <w:p w:rsidR="0035511F" w:rsidRPr="008B44F9" w:rsidRDefault="0035511F" w:rsidP="008B44F9">
      <w:pPr>
        <w:numPr>
          <w:ilvl w:val="0"/>
          <w:numId w:val="13"/>
        </w:numPr>
        <w:contextualSpacing/>
        <w:rPr>
          <w:b/>
          <w:iCs/>
        </w:rPr>
      </w:pPr>
      <w:r w:rsidRPr="008B44F9">
        <w:rPr>
          <w:iCs/>
        </w:rPr>
        <w:t>Человеческая форма активности, направленная на преобразование окружающей среды.</w:t>
      </w:r>
    </w:p>
    <w:p w:rsidR="0035511F" w:rsidRPr="008B44F9" w:rsidRDefault="0035511F" w:rsidP="008B44F9">
      <w:pPr>
        <w:numPr>
          <w:ilvl w:val="0"/>
          <w:numId w:val="13"/>
        </w:numPr>
        <w:contextualSpacing/>
        <w:rPr>
          <w:iCs/>
        </w:rPr>
      </w:pPr>
      <w:r w:rsidRPr="008B44F9">
        <w:rPr>
          <w:iCs/>
        </w:rPr>
        <w:t>Принадлежность человека к той или иной нации.</w:t>
      </w:r>
    </w:p>
    <w:p w:rsidR="0035511F" w:rsidRPr="008B44F9" w:rsidRDefault="0035511F" w:rsidP="008B44F9">
      <w:pPr>
        <w:numPr>
          <w:ilvl w:val="0"/>
          <w:numId w:val="13"/>
        </w:numPr>
        <w:contextualSpacing/>
        <w:rPr>
          <w:iCs/>
        </w:rPr>
      </w:pPr>
      <w:r w:rsidRPr="008B44F9">
        <w:rPr>
          <w:iCs/>
        </w:rPr>
        <w:t>Единичный представитель рода человеческого.</w:t>
      </w:r>
    </w:p>
    <w:p w:rsidR="0035511F" w:rsidRPr="008B44F9" w:rsidRDefault="0035511F" w:rsidP="008B44F9">
      <w:pPr>
        <w:numPr>
          <w:ilvl w:val="0"/>
          <w:numId w:val="13"/>
        </w:numPr>
        <w:contextualSpacing/>
        <w:rPr>
          <w:iCs/>
        </w:rPr>
      </w:pPr>
      <w:r w:rsidRPr="008B44F9">
        <w:rPr>
          <w:iCs/>
        </w:rPr>
        <w:t xml:space="preserve">Взгляды и представления людей, основанные на вере в </w:t>
      </w:r>
      <w:proofErr w:type="gramStart"/>
      <w:r w:rsidRPr="008B44F9">
        <w:rPr>
          <w:iCs/>
        </w:rPr>
        <w:t>сверхъестественное</w:t>
      </w:r>
      <w:proofErr w:type="gramEnd"/>
      <w:r w:rsidRPr="008B44F9">
        <w:rPr>
          <w:iCs/>
        </w:rPr>
        <w:t>.</w:t>
      </w:r>
    </w:p>
    <w:p w:rsidR="0035511F" w:rsidRPr="008B44F9" w:rsidRDefault="0035511F" w:rsidP="008B44F9">
      <w:pPr>
        <w:rPr>
          <w:b/>
          <w:iCs/>
        </w:rPr>
      </w:pPr>
    </w:p>
    <w:tbl>
      <w:tblPr>
        <w:tblW w:w="9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</w:tblGrid>
      <w:tr w:rsidR="00DC79E1" w:rsidRPr="008B44F9" w:rsidTr="00DC79E1"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  <w:tc>
          <w:tcPr>
            <w:tcW w:w="509" w:type="dxa"/>
          </w:tcPr>
          <w:p w:rsidR="00ED6012" w:rsidRPr="008B44F9" w:rsidRDefault="00ED6012" w:rsidP="008B44F9">
            <w:pPr>
              <w:rPr>
                <w:i/>
                <w:iCs/>
              </w:rPr>
            </w:pPr>
            <w:r w:rsidRPr="008B44F9">
              <w:rPr>
                <w:i/>
                <w:iCs/>
              </w:rPr>
              <w:t xml:space="preserve">8. </w:t>
            </w:r>
          </w:p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>
            <w:pPr>
              <w:rPr>
                <w:i/>
                <w:iCs/>
              </w:rPr>
            </w:pPr>
          </w:p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19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>
            <w:r w:rsidRPr="008B44F9">
              <w:t>10</w:t>
            </w: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19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>
            <w:r w:rsidRPr="008B44F9">
              <w:t xml:space="preserve">3. 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FFFFFF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 w:themeFill="background1"/>
          </w:tcPr>
          <w:p w:rsidR="00ED6012" w:rsidRPr="008B44F9" w:rsidRDefault="00ED6012" w:rsidP="008B44F9">
            <w:r w:rsidRPr="008B44F9">
              <w:t xml:space="preserve">7. </w:t>
            </w:r>
          </w:p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>
            <w:r w:rsidRPr="008B44F9">
              <w:t xml:space="preserve">1. 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>
            <w:r w:rsidRPr="008B44F9">
              <w:t>9.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uto"/>
          </w:tcPr>
          <w:p w:rsidR="00ED6012" w:rsidRPr="008B44F9" w:rsidRDefault="00ED6012" w:rsidP="008B44F9">
            <w:r w:rsidRPr="008B44F9">
              <w:t xml:space="preserve">6. 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tcBorders>
              <w:top w:val="nil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>
            <w:r w:rsidRPr="008B44F9">
              <w:t xml:space="preserve">4. 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ED6012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>
            <w:r w:rsidRPr="008B44F9">
              <w:t>5.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19"/>
          <w:jc w:val="center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 w:themeFill="background1" w:themeFillShade="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19"/>
          <w:jc w:val="center"/>
        </w:trPr>
        <w:tc>
          <w:tcPr>
            <w:tcW w:w="509" w:type="dxa"/>
            <w:shd w:val="clear" w:color="auto" w:fill="auto"/>
          </w:tcPr>
          <w:p w:rsidR="00ED6012" w:rsidRPr="008B44F9" w:rsidRDefault="00ED6012" w:rsidP="008B44F9">
            <w:r w:rsidRPr="008B44F9">
              <w:t xml:space="preserve">2. </w:t>
            </w:r>
          </w:p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07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  <w:tr w:rsidR="00DC79E1" w:rsidRPr="008B44F9" w:rsidTr="00DC79E1">
        <w:tblPrEx>
          <w:tblLook w:val="01E0"/>
        </w:tblPrEx>
        <w:trPr>
          <w:trHeight w:val="319"/>
          <w:jc w:val="center"/>
        </w:trPr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FFFFFF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09" w:type="dxa"/>
            <w:shd w:val="clear" w:color="auto" w:fill="A6A6A6"/>
          </w:tcPr>
          <w:p w:rsidR="00ED6012" w:rsidRPr="008B44F9" w:rsidRDefault="00ED6012" w:rsidP="008B44F9"/>
        </w:tc>
        <w:tc>
          <w:tcPr>
            <w:tcW w:w="510" w:type="dxa"/>
            <w:shd w:val="clear" w:color="auto" w:fill="A6A6A6"/>
          </w:tcPr>
          <w:p w:rsidR="00ED6012" w:rsidRPr="008B44F9" w:rsidRDefault="00ED6012" w:rsidP="008B44F9"/>
        </w:tc>
      </w:tr>
    </w:tbl>
    <w:p w:rsidR="0035511F" w:rsidRPr="008B44F9" w:rsidRDefault="0035511F" w:rsidP="008B44F9"/>
    <w:p w:rsidR="0035511F" w:rsidRPr="008B44F9" w:rsidRDefault="0035511F" w:rsidP="008B44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B44F9">
        <w:rPr>
          <w:rFonts w:ascii="Times New Roman" w:hAnsi="Times New Roman"/>
          <w:b/>
          <w:sz w:val="24"/>
          <w:szCs w:val="24"/>
        </w:rPr>
        <w:t>Примерные темы сочинений-эссе для муниципального тура (9-11 класс).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«Если нет цели, не делаешь ничего, и не делаешь ничего великого, если цель ничтожна». (Д.Дидро)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«К Богу приходят не экскурсии с гидом, а одинокие путешественники». (В.Набоков)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«Все браки удачны. Трудности начинаются тогда, когда начинается совместная жизнь». (Ф.Саган)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«Государство – ночной сторож рынка». (А. Смит)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«Спрос и предложение – это процесс взаимного приспособления и координации». (П. </w:t>
      </w:r>
      <w:proofErr w:type="spellStart"/>
      <w:r w:rsidRPr="008B44F9">
        <w:rPr>
          <w:rFonts w:ascii="Times New Roman" w:hAnsi="Times New Roman"/>
          <w:sz w:val="24"/>
          <w:szCs w:val="24"/>
        </w:rPr>
        <w:t>Хейни</w:t>
      </w:r>
      <w:proofErr w:type="spellEnd"/>
      <w:r w:rsidRPr="008B44F9">
        <w:rPr>
          <w:rFonts w:ascii="Times New Roman" w:hAnsi="Times New Roman"/>
          <w:sz w:val="24"/>
          <w:szCs w:val="24"/>
        </w:rPr>
        <w:t>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«Когда правит тиран, народ молчит, а законы не действуют». (Саади)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 xml:space="preserve">«Человеческий ребенок в момент рождения не человек, а только кандидат в человека». (А. </w:t>
      </w:r>
      <w:proofErr w:type="spellStart"/>
      <w:r w:rsidRPr="008B44F9">
        <w:rPr>
          <w:rFonts w:ascii="Times New Roman" w:hAnsi="Times New Roman"/>
          <w:sz w:val="24"/>
          <w:szCs w:val="24"/>
        </w:rPr>
        <w:t>Пьерон</w:t>
      </w:r>
      <w:proofErr w:type="spellEnd"/>
      <w:r w:rsidRPr="008B44F9">
        <w:rPr>
          <w:rFonts w:ascii="Times New Roman" w:hAnsi="Times New Roman"/>
          <w:sz w:val="24"/>
          <w:szCs w:val="24"/>
        </w:rPr>
        <w:t>)</w:t>
      </w:r>
    </w:p>
    <w:p w:rsidR="0035511F" w:rsidRPr="008B44F9" w:rsidRDefault="0035511F" w:rsidP="008B44F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«Национализм – это не любовь к своей нации, а ненависть к чужой». (И.Н.Шевелев)</w:t>
      </w:r>
    </w:p>
    <w:p w:rsidR="00724CAC" w:rsidRPr="008B44F9" w:rsidRDefault="00724CAC" w:rsidP="008B44F9"/>
    <w:sectPr w:rsidR="00724CAC" w:rsidRPr="008B44F9" w:rsidSect="008B44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0944"/>
    <w:multiLevelType w:val="hybridMultilevel"/>
    <w:tmpl w:val="99EA1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377A"/>
    <w:multiLevelType w:val="hybridMultilevel"/>
    <w:tmpl w:val="794AA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B0"/>
    <w:multiLevelType w:val="hybridMultilevel"/>
    <w:tmpl w:val="0D942A84"/>
    <w:lvl w:ilvl="0" w:tplc="C31C8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7B26FB"/>
    <w:multiLevelType w:val="hybridMultilevel"/>
    <w:tmpl w:val="63BCC3C2"/>
    <w:lvl w:ilvl="0" w:tplc="A8647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E0547F"/>
    <w:multiLevelType w:val="hybridMultilevel"/>
    <w:tmpl w:val="05B44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24DAF"/>
    <w:multiLevelType w:val="multilevel"/>
    <w:tmpl w:val="03A66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0F60C7"/>
    <w:multiLevelType w:val="hybridMultilevel"/>
    <w:tmpl w:val="D098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25256"/>
    <w:multiLevelType w:val="hybridMultilevel"/>
    <w:tmpl w:val="8FAA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C33C8"/>
    <w:multiLevelType w:val="hybridMultilevel"/>
    <w:tmpl w:val="D488FC90"/>
    <w:lvl w:ilvl="0" w:tplc="2AF43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B06D01"/>
    <w:multiLevelType w:val="hybridMultilevel"/>
    <w:tmpl w:val="1BAAC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F43BE"/>
    <w:multiLevelType w:val="hybridMultilevel"/>
    <w:tmpl w:val="455E9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79E"/>
    <w:multiLevelType w:val="hybridMultilevel"/>
    <w:tmpl w:val="1E2E1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15057"/>
    <w:multiLevelType w:val="hybridMultilevel"/>
    <w:tmpl w:val="CC1CF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16365"/>
    <w:multiLevelType w:val="hybridMultilevel"/>
    <w:tmpl w:val="35A2E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BB57C5"/>
    <w:multiLevelType w:val="hybridMultilevel"/>
    <w:tmpl w:val="115A2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53373"/>
    <w:multiLevelType w:val="hybridMultilevel"/>
    <w:tmpl w:val="65BA1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12"/>
  </w:num>
  <w:num w:numId="5">
    <w:abstractNumId w:val="1"/>
  </w:num>
  <w:num w:numId="6">
    <w:abstractNumId w:val="6"/>
  </w:num>
  <w:num w:numId="7">
    <w:abstractNumId w:val="4"/>
  </w:num>
  <w:num w:numId="8">
    <w:abstractNumId w:val="13"/>
  </w:num>
  <w:num w:numId="9">
    <w:abstractNumId w:val="9"/>
  </w:num>
  <w:num w:numId="10">
    <w:abstractNumId w:val="14"/>
  </w:num>
  <w:num w:numId="11">
    <w:abstractNumId w:val="3"/>
  </w:num>
  <w:num w:numId="12">
    <w:abstractNumId w:val="0"/>
  </w:num>
  <w:num w:numId="13">
    <w:abstractNumId w:val="7"/>
  </w:num>
  <w:num w:numId="14">
    <w:abstractNumId w:val="2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511F"/>
    <w:rsid w:val="00000504"/>
    <w:rsid w:val="00001F7D"/>
    <w:rsid w:val="00003143"/>
    <w:rsid w:val="00004593"/>
    <w:rsid w:val="000055B2"/>
    <w:rsid w:val="00005701"/>
    <w:rsid w:val="00006E39"/>
    <w:rsid w:val="000073B1"/>
    <w:rsid w:val="000077F7"/>
    <w:rsid w:val="00011026"/>
    <w:rsid w:val="00011066"/>
    <w:rsid w:val="000122C3"/>
    <w:rsid w:val="000122F7"/>
    <w:rsid w:val="0001264B"/>
    <w:rsid w:val="00012D4D"/>
    <w:rsid w:val="00013614"/>
    <w:rsid w:val="00013628"/>
    <w:rsid w:val="00013FE3"/>
    <w:rsid w:val="000148B3"/>
    <w:rsid w:val="00015092"/>
    <w:rsid w:val="00016B27"/>
    <w:rsid w:val="00017009"/>
    <w:rsid w:val="00017565"/>
    <w:rsid w:val="000206AB"/>
    <w:rsid w:val="00021B79"/>
    <w:rsid w:val="00022EA3"/>
    <w:rsid w:val="00023112"/>
    <w:rsid w:val="00023EEA"/>
    <w:rsid w:val="00025A3E"/>
    <w:rsid w:val="00026952"/>
    <w:rsid w:val="00026AFA"/>
    <w:rsid w:val="00027610"/>
    <w:rsid w:val="00032BB4"/>
    <w:rsid w:val="00032C94"/>
    <w:rsid w:val="00034481"/>
    <w:rsid w:val="00040B74"/>
    <w:rsid w:val="00043288"/>
    <w:rsid w:val="0004339C"/>
    <w:rsid w:val="000435BD"/>
    <w:rsid w:val="000449A4"/>
    <w:rsid w:val="00045E26"/>
    <w:rsid w:val="00046640"/>
    <w:rsid w:val="00046768"/>
    <w:rsid w:val="000471B1"/>
    <w:rsid w:val="00050151"/>
    <w:rsid w:val="00050EA9"/>
    <w:rsid w:val="00051479"/>
    <w:rsid w:val="00051C9A"/>
    <w:rsid w:val="00052F9C"/>
    <w:rsid w:val="000565EB"/>
    <w:rsid w:val="000605BE"/>
    <w:rsid w:val="00060869"/>
    <w:rsid w:val="0006158C"/>
    <w:rsid w:val="00062781"/>
    <w:rsid w:val="0006565C"/>
    <w:rsid w:val="000658FB"/>
    <w:rsid w:val="00065C21"/>
    <w:rsid w:val="00066E03"/>
    <w:rsid w:val="00067ADF"/>
    <w:rsid w:val="000707CB"/>
    <w:rsid w:val="0007191C"/>
    <w:rsid w:val="00071BC2"/>
    <w:rsid w:val="00071E38"/>
    <w:rsid w:val="00073028"/>
    <w:rsid w:val="0007339A"/>
    <w:rsid w:val="000744A1"/>
    <w:rsid w:val="00076663"/>
    <w:rsid w:val="00076C5D"/>
    <w:rsid w:val="000812DD"/>
    <w:rsid w:val="000815FC"/>
    <w:rsid w:val="000816C7"/>
    <w:rsid w:val="00082258"/>
    <w:rsid w:val="00082378"/>
    <w:rsid w:val="000825B6"/>
    <w:rsid w:val="000834B7"/>
    <w:rsid w:val="00083592"/>
    <w:rsid w:val="000844AF"/>
    <w:rsid w:val="000844F4"/>
    <w:rsid w:val="00084BF4"/>
    <w:rsid w:val="000856F9"/>
    <w:rsid w:val="000864C2"/>
    <w:rsid w:val="00086C46"/>
    <w:rsid w:val="0009063B"/>
    <w:rsid w:val="00090B45"/>
    <w:rsid w:val="00090E39"/>
    <w:rsid w:val="000910B1"/>
    <w:rsid w:val="0009295C"/>
    <w:rsid w:val="00092A0B"/>
    <w:rsid w:val="00096C55"/>
    <w:rsid w:val="000A0A2E"/>
    <w:rsid w:val="000A2196"/>
    <w:rsid w:val="000A3232"/>
    <w:rsid w:val="000A339D"/>
    <w:rsid w:val="000A35B0"/>
    <w:rsid w:val="000A36E7"/>
    <w:rsid w:val="000A4046"/>
    <w:rsid w:val="000A489C"/>
    <w:rsid w:val="000A49E3"/>
    <w:rsid w:val="000A5F7E"/>
    <w:rsid w:val="000A63F2"/>
    <w:rsid w:val="000B0BEE"/>
    <w:rsid w:val="000B0F6A"/>
    <w:rsid w:val="000C04A9"/>
    <w:rsid w:val="000C1080"/>
    <w:rsid w:val="000C1870"/>
    <w:rsid w:val="000C3F8F"/>
    <w:rsid w:val="000C4C0E"/>
    <w:rsid w:val="000C5AF3"/>
    <w:rsid w:val="000C6148"/>
    <w:rsid w:val="000C72A9"/>
    <w:rsid w:val="000C7DED"/>
    <w:rsid w:val="000D1886"/>
    <w:rsid w:val="000D1F37"/>
    <w:rsid w:val="000D25B6"/>
    <w:rsid w:val="000D2D8E"/>
    <w:rsid w:val="000D4352"/>
    <w:rsid w:val="000D5D83"/>
    <w:rsid w:val="000D6853"/>
    <w:rsid w:val="000D7751"/>
    <w:rsid w:val="000D7D16"/>
    <w:rsid w:val="000E0EE1"/>
    <w:rsid w:val="000E184E"/>
    <w:rsid w:val="000E2239"/>
    <w:rsid w:val="000E27EA"/>
    <w:rsid w:val="000E436F"/>
    <w:rsid w:val="000E45F9"/>
    <w:rsid w:val="000E4E5B"/>
    <w:rsid w:val="000E5859"/>
    <w:rsid w:val="000E6205"/>
    <w:rsid w:val="000E652A"/>
    <w:rsid w:val="000E7701"/>
    <w:rsid w:val="000F15FF"/>
    <w:rsid w:val="000F27C0"/>
    <w:rsid w:val="000F3A2E"/>
    <w:rsid w:val="000F4EFF"/>
    <w:rsid w:val="000F4F40"/>
    <w:rsid w:val="000F7F4B"/>
    <w:rsid w:val="000F7FB1"/>
    <w:rsid w:val="0010112B"/>
    <w:rsid w:val="00101344"/>
    <w:rsid w:val="00101360"/>
    <w:rsid w:val="001019A1"/>
    <w:rsid w:val="00101B91"/>
    <w:rsid w:val="00103FD3"/>
    <w:rsid w:val="00104761"/>
    <w:rsid w:val="00105160"/>
    <w:rsid w:val="0010549F"/>
    <w:rsid w:val="00105741"/>
    <w:rsid w:val="0010583F"/>
    <w:rsid w:val="001059C7"/>
    <w:rsid w:val="00105C44"/>
    <w:rsid w:val="0010662E"/>
    <w:rsid w:val="00106966"/>
    <w:rsid w:val="00110553"/>
    <w:rsid w:val="00110D65"/>
    <w:rsid w:val="0011196E"/>
    <w:rsid w:val="00112EFB"/>
    <w:rsid w:val="0011424E"/>
    <w:rsid w:val="00116BEC"/>
    <w:rsid w:val="00117668"/>
    <w:rsid w:val="001177F7"/>
    <w:rsid w:val="00117DE3"/>
    <w:rsid w:val="00120A9A"/>
    <w:rsid w:val="00124370"/>
    <w:rsid w:val="00124C17"/>
    <w:rsid w:val="00124E7A"/>
    <w:rsid w:val="001251A6"/>
    <w:rsid w:val="001253AE"/>
    <w:rsid w:val="00125DB3"/>
    <w:rsid w:val="00126463"/>
    <w:rsid w:val="00126EEC"/>
    <w:rsid w:val="00127BAD"/>
    <w:rsid w:val="001304AC"/>
    <w:rsid w:val="001321D2"/>
    <w:rsid w:val="00132299"/>
    <w:rsid w:val="00132589"/>
    <w:rsid w:val="0013284B"/>
    <w:rsid w:val="00134655"/>
    <w:rsid w:val="001366CC"/>
    <w:rsid w:val="001372D4"/>
    <w:rsid w:val="001373CF"/>
    <w:rsid w:val="001377DE"/>
    <w:rsid w:val="00141637"/>
    <w:rsid w:val="001419DF"/>
    <w:rsid w:val="00141F4E"/>
    <w:rsid w:val="00142669"/>
    <w:rsid w:val="00142FDD"/>
    <w:rsid w:val="0014317D"/>
    <w:rsid w:val="00145F52"/>
    <w:rsid w:val="00146A12"/>
    <w:rsid w:val="00146FBD"/>
    <w:rsid w:val="001520DB"/>
    <w:rsid w:val="0015227C"/>
    <w:rsid w:val="00152569"/>
    <w:rsid w:val="001526C2"/>
    <w:rsid w:val="001527E3"/>
    <w:rsid w:val="001531A3"/>
    <w:rsid w:val="001555FE"/>
    <w:rsid w:val="0015567B"/>
    <w:rsid w:val="0015568A"/>
    <w:rsid w:val="00155BD9"/>
    <w:rsid w:val="00155F7C"/>
    <w:rsid w:val="00156571"/>
    <w:rsid w:val="0016059D"/>
    <w:rsid w:val="001609FD"/>
    <w:rsid w:val="00160A76"/>
    <w:rsid w:val="00160CF2"/>
    <w:rsid w:val="00162773"/>
    <w:rsid w:val="001670FA"/>
    <w:rsid w:val="001679B9"/>
    <w:rsid w:val="00172076"/>
    <w:rsid w:val="00173A8B"/>
    <w:rsid w:val="00175962"/>
    <w:rsid w:val="00175C69"/>
    <w:rsid w:val="00176A96"/>
    <w:rsid w:val="0017751A"/>
    <w:rsid w:val="00177530"/>
    <w:rsid w:val="00177CC7"/>
    <w:rsid w:val="00180C38"/>
    <w:rsid w:val="001833DC"/>
    <w:rsid w:val="00183762"/>
    <w:rsid w:val="00183E22"/>
    <w:rsid w:val="00184389"/>
    <w:rsid w:val="00184802"/>
    <w:rsid w:val="00185287"/>
    <w:rsid w:val="001854D5"/>
    <w:rsid w:val="00185993"/>
    <w:rsid w:val="00190404"/>
    <w:rsid w:val="00190F51"/>
    <w:rsid w:val="0019252E"/>
    <w:rsid w:val="001926FA"/>
    <w:rsid w:val="0019280D"/>
    <w:rsid w:val="001936B6"/>
    <w:rsid w:val="00194E1D"/>
    <w:rsid w:val="00195260"/>
    <w:rsid w:val="0019556F"/>
    <w:rsid w:val="0019595E"/>
    <w:rsid w:val="00196125"/>
    <w:rsid w:val="001964A1"/>
    <w:rsid w:val="00196869"/>
    <w:rsid w:val="00196C29"/>
    <w:rsid w:val="00197A86"/>
    <w:rsid w:val="001A0D7F"/>
    <w:rsid w:val="001A2258"/>
    <w:rsid w:val="001A3B2B"/>
    <w:rsid w:val="001A40C5"/>
    <w:rsid w:val="001A5706"/>
    <w:rsid w:val="001A6C13"/>
    <w:rsid w:val="001B03F7"/>
    <w:rsid w:val="001B2375"/>
    <w:rsid w:val="001B2B0F"/>
    <w:rsid w:val="001B3279"/>
    <w:rsid w:val="001B6B60"/>
    <w:rsid w:val="001B6D7C"/>
    <w:rsid w:val="001C05D2"/>
    <w:rsid w:val="001C176E"/>
    <w:rsid w:val="001C1EA6"/>
    <w:rsid w:val="001C25D2"/>
    <w:rsid w:val="001C40BB"/>
    <w:rsid w:val="001C7228"/>
    <w:rsid w:val="001C76C8"/>
    <w:rsid w:val="001D0FC2"/>
    <w:rsid w:val="001D24C3"/>
    <w:rsid w:val="001D273D"/>
    <w:rsid w:val="001D3117"/>
    <w:rsid w:val="001D31B2"/>
    <w:rsid w:val="001D3874"/>
    <w:rsid w:val="001D41B0"/>
    <w:rsid w:val="001D44E4"/>
    <w:rsid w:val="001D6380"/>
    <w:rsid w:val="001D673B"/>
    <w:rsid w:val="001E00B0"/>
    <w:rsid w:val="001E0E54"/>
    <w:rsid w:val="001E1068"/>
    <w:rsid w:val="001E2F77"/>
    <w:rsid w:val="001E3702"/>
    <w:rsid w:val="001E3B1C"/>
    <w:rsid w:val="001E44D0"/>
    <w:rsid w:val="001E52EE"/>
    <w:rsid w:val="001E66B9"/>
    <w:rsid w:val="001E7951"/>
    <w:rsid w:val="001F2248"/>
    <w:rsid w:val="001F2668"/>
    <w:rsid w:val="001F39D1"/>
    <w:rsid w:val="001F490E"/>
    <w:rsid w:val="001F599A"/>
    <w:rsid w:val="001F5AAF"/>
    <w:rsid w:val="001F7005"/>
    <w:rsid w:val="001F740A"/>
    <w:rsid w:val="001F7503"/>
    <w:rsid w:val="001F7669"/>
    <w:rsid w:val="001F7737"/>
    <w:rsid w:val="00200E1E"/>
    <w:rsid w:val="00200F85"/>
    <w:rsid w:val="002037DE"/>
    <w:rsid w:val="00204BD9"/>
    <w:rsid w:val="00205756"/>
    <w:rsid w:val="002066D8"/>
    <w:rsid w:val="002106D7"/>
    <w:rsid w:val="00210700"/>
    <w:rsid w:val="00210A9E"/>
    <w:rsid w:val="0021262B"/>
    <w:rsid w:val="00212931"/>
    <w:rsid w:val="0021389D"/>
    <w:rsid w:val="002200A5"/>
    <w:rsid w:val="00222751"/>
    <w:rsid w:val="00224151"/>
    <w:rsid w:val="00224BD3"/>
    <w:rsid w:val="00224FF0"/>
    <w:rsid w:val="00225E56"/>
    <w:rsid w:val="00227338"/>
    <w:rsid w:val="00230535"/>
    <w:rsid w:val="00230684"/>
    <w:rsid w:val="002310D9"/>
    <w:rsid w:val="002347B8"/>
    <w:rsid w:val="00234BD8"/>
    <w:rsid w:val="00234FB3"/>
    <w:rsid w:val="00235680"/>
    <w:rsid w:val="0023663B"/>
    <w:rsid w:val="00236D1F"/>
    <w:rsid w:val="0023785E"/>
    <w:rsid w:val="00241733"/>
    <w:rsid w:val="00241A44"/>
    <w:rsid w:val="00241BEA"/>
    <w:rsid w:val="00241CA8"/>
    <w:rsid w:val="00241D71"/>
    <w:rsid w:val="00244058"/>
    <w:rsid w:val="00245911"/>
    <w:rsid w:val="00246111"/>
    <w:rsid w:val="002464AB"/>
    <w:rsid w:val="0024716E"/>
    <w:rsid w:val="002478E5"/>
    <w:rsid w:val="002505E3"/>
    <w:rsid w:val="0025091D"/>
    <w:rsid w:val="002519A7"/>
    <w:rsid w:val="00251B24"/>
    <w:rsid w:val="00251F10"/>
    <w:rsid w:val="00252FCB"/>
    <w:rsid w:val="00253941"/>
    <w:rsid w:val="00257432"/>
    <w:rsid w:val="0026076A"/>
    <w:rsid w:val="00261B7F"/>
    <w:rsid w:val="00261E8C"/>
    <w:rsid w:val="0026261D"/>
    <w:rsid w:val="00263928"/>
    <w:rsid w:val="00263991"/>
    <w:rsid w:val="0026458B"/>
    <w:rsid w:val="00265E92"/>
    <w:rsid w:val="00267A52"/>
    <w:rsid w:val="00267C6B"/>
    <w:rsid w:val="0027065F"/>
    <w:rsid w:val="00272384"/>
    <w:rsid w:val="002727A7"/>
    <w:rsid w:val="002738FD"/>
    <w:rsid w:val="00273FA2"/>
    <w:rsid w:val="00275D42"/>
    <w:rsid w:val="00275F49"/>
    <w:rsid w:val="00276242"/>
    <w:rsid w:val="00276372"/>
    <w:rsid w:val="002765E4"/>
    <w:rsid w:val="00276FBE"/>
    <w:rsid w:val="0028069E"/>
    <w:rsid w:val="00280CC6"/>
    <w:rsid w:val="00281CE9"/>
    <w:rsid w:val="00282EE6"/>
    <w:rsid w:val="002832EE"/>
    <w:rsid w:val="00283585"/>
    <w:rsid w:val="00283D28"/>
    <w:rsid w:val="00286420"/>
    <w:rsid w:val="00287771"/>
    <w:rsid w:val="00287A6B"/>
    <w:rsid w:val="0029068A"/>
    <w:rsid w:val="00291E3A"/>
    <w:rsid w:val="00291E4D"/>
    <w:rsid w:val="00292BEE"/>
    <w:rsid w:val="002930BA"/>
    <w:rsid w:val="00293101"/>
    <w:rsid w:val="00293A0A"/>
    <w:rsid w:val="00293ACE"/>
    <w:rsid w:val="00294AE4"/>
    <w:rsid w:val="00295EA3"/>
    <w:rsid w:val="00297490"/>
    <w:rsid w:val="002A01E0"/>
    <w:rsid w:val="002A0490"/>
    <w:rsid w:val="002A1CB0"/>
    <w:rsid w:val="002A2158"/>
    <w:rsid w:val="002A22EF"/>
    <w:rsid w:val="002A231C"/>
    <w:rsid w:val="002A352C"/>
    <w:rsid w:val="002A3590"/>
    <w:rsid w:val="002A3C86"/>
    <w:rsid w:val="002A4C36"/>
    <w:rsid w:val="002A4F97"/>
    <w:rsid w:val="002A5D18"/>
    <w:rsid w:val="002B0659"/>
    <w:rsid w:val="002B0E47"/>
    <w:rsid w:val="002B242F"/>
    <w:rsid w:val="002B3ECA"/>
    <w:rsid w:val="002B4223"/>
    <w:rsid w:val="002B4E3C"/>
    <w:rsid w:val="002B5E92"/>
    <w:rsid w:val="002B6720"/>
    <w:rsid w:val="002B6AA9"/>
    <w:rsid w:val="002C082C"/>
    <w:rsid w:val="002C0DDE"/>
    <w:rsid w:val="002C1DE1"/>
    <w:rsid w:val="002C2021"/>
    <w:rsid w:val="002C4CE4"/>
    <w:rsid w:val="002C56B2"/>
    <w:rsid w:val="002C57EB"/>
    <w:rsid w:val="002C5CC5"/>
    <w:rsid w:val="002C639B"/>
    <w:rsid w:val="002C699A"/>
    <w:rsid w:val="002C6F83"/>
    <w:rsid w:val="002C77B8"/>
    <w:rsid w:val="002C790C"/>
    <w:rsid w:val="002D160F"/>
    <w:rsid w:val="002D2DED"/>
    <w:rsid w:val="002D345D"/>
    <w:rsid w:val="002D39DA"/>
    <w:rsid w:val="002D405A"/>
    <w:rsid w:val="002D5363"/>
    <w:rsid w:val="002D7F16"/>
    <w:rsid w:val="002E00C3"/>
    <w:rsid w:val="002E0C18"/>
    <w:rsid w:val="002E2715"/>
    <w:rsid w:val="002E27A4"/>
    <w:rsid w:val="002E3110"/>
    <w:rsid w:val="002E4570"/>
    <w:rsid w:val="002E48A8"/>
    <w:rsid w:val="002E52A3"/>
    <w:rsid w:val="002E6037"/>
    <w:rsid w:val="002E6C94"/>
    <w:rsid w:val="002E7DE9"/>
    <w:rsid w:val="002F13DA"/>
    <w:rsid w:val="002F1F23"/>
    <w:rsid w:val="002F1F6E"/>
    <w:rsid w:val="002F2287"/>
    <w:rsid w:val="002F2974"/>
    <w:rsid w:val="002F2A7C"/>
    <w:rsid w:val="002F5959"/>
    <w:rsid w:val="002F6475"/>
    <w:rsid w:val="00300041"/>
    <w:rsid w:val="00300158"/>
    <w:rsid w:val="0030126F"/>
    <w:rsid w:val="00301C04"/>
    <w:rsid w:val="00301D86"/>
    <w:rsid w:val="00302018"/>
    <w:rsid w:val="00304F0A"/>
    <w:rsid w:val="003051AC"/>
    <w:rsid w:val="00305353"/>
    <w:rsid w:val="00305589"/>
    <w:rsid w:val="00307D31"/>
    <w:rsid w:val="00310945"/>
    <w:rsid w:val="003116E3"/>
    <w:rsid w:val="00313EDF"/>
    <w:rsid w:val="00315099"/>
    <w:rsid w:val="003166F2"/>
    <w:rsid w:val="0032036A"/>
    <w:rsid w:val="003213A3"/>
    <w:rsid w:val="003249B0"/>
    <w:rsid w:val="0032538A"/>
    <w:rsid w:val="00326D0C"/>
    <w:rsid w:val="0033030D"/>
    <w:rsid w:val="00330A2D"/>
    <w:rsid w:val="00330F7A"/>
    <w:rsid w:val="003310C2"/>
    <w:rsid w:val="00331967"/>
    <w:rsid w:val="003321F9"/>
    <w:rsid w:val="003327BE"/>
    <w:rsid w:val="00332891"/>
    <w:rsid w:val="00332AF0"/>
    <w:rsid w:val="0033563E"/>
    <w:rsid w:val="00336247"/>
    <w:rsid w:val="003369B4"/>
    <w:rsid w:val="00337B8C"/>
    <w:rsid w:val="00340699"/>
    <w:rsid w:val="0034168D"/>
    <w:rsid w:val="00341902"/>
    <w:rsid w:val="00342AA8"/>
    <w:rsid w:val="00343116"/>
    <w:rsid w:val="00344F2D"/>
    <w:rsid w:val="00344FCD"/>
    <w:rsid w:val="00345C8D"/>
    <w:rsid w:val="0034656C"/>
    <w:rsid w:val="00351B61"/>
    <w:rsid w:val="00351CB9"/>
    <w:rsid w:val="00353BDB"/>
    <w:rsid w:val="003547BD"/>
    <w:rsid w:val="003549CB"/>
    <w:rsid w:val="0035511F"/>
    <w:rsid w:val="00355AEE"/>
    <w:rsid w:val="00356AD0"/>
    <w:rsid w:val="00356C58"/>
    <w:rsid w:val="00356D56"/>
    <w:rsid w:val="00361411"/>
    <w:rsid w:val="0036182C"/>
    <w:rsid w:val="00361F97"/>
    <w:rsid w:val="003625BD"/>
    <w:rsid w:val="00362EAF"/>
    <w:rsid w:val="00363748"/>
    <w:rsid w:val="0036426F"/>
    <w:rsid w:val="00366E5B"/>
    <w:rsid w:val="003702D5"/>
    <w:rsid w:val="00372D6F"/>
    <w:rsid w:val="003739AC"/>
    <w:rsid w:val="00373F73"/>
    <w:rsid w:val="00374CFA"/>
    <w:rsid w:val="0037509A"/>
    <w:rsid w:val="00376B3C"/>
    <w:rsid w:val="00380025"/>
    <w:rsid w:val="00380E50"/>
    <w:rsid w:val="003822A5"/>
    <w:rsid w:val="003846D0"/>
    <w:rsid w:val="00384933"/>
    <w:rsid w:val="0038560D"/>
    <w:rsid w:val="00385A70"/>
    <w:rsid w:val="003904F2"/>
    <w:rsid w:val="00390C20"/>
    <w:rsid w:val="00390D9A"/>
    <w:rsid w:val="0039150F"/>
    <w:rsid w:val="003928AD"/>
    <w:rsid w:val="00393BE0"/>
    <w:rsid w:val="0039492B"/>
    <w:rsid w:val="00395991"/>
    <w:rsid w:val="003A0926"/>
    <w:rsid w:val="003A0CA4"/>
    <w:rsid w:val="003A1D20"/>
    <w:rsid w:val="003A27D2"/>
    <w:rsid w:val="003A2E9E"/>
    <w:rsid w:val="003A43AE"/>
    <w:rsid w:val="003A5DC4"/>
    <w:rsid w:val="003B0748"/>
    <w:rsid w:val="003B1766"/>
    <w:rsid w:val="003B1A0D"/>
    <w:rsid w:val="003B2175"/>
    <w:rsid w:val="003B4E6E"/>
    <w:rsid w:val="003B4EA9"/>
    <w:rsid w:val="003B60CF"/>
    <w:rsid w:val="003C121C"/>
    <w:rsid w:val="003C1A2D"/>
    <w:rsid w:val="003C2662"/>
    <w:rsid w:val="003C2EBB"/>
    <w:rsid w:val="003C4FAE"/>
    <w:rsid w:val="003C5B11"/>
    <w:rsid w:val="003C73AE"/>
    <w:rsid w:val="003C7767"/>
    <w:rsid w:val="003C7BDC"/>
    <w:rsid w:val="003D0112"/>
    <w:rsid w:val="003D2221"/>
    <w:rsid w:val="003D6AE0"/>
    <w:rsid w:val="003D7724"/>
    <w:rsid w:val="003D7C15"/>
    <w:rsid w:val="003D7C6F"/>
    <w:rsid w:val="003E4027"/>
    <w:rsid w:val="003E4179"/>
    <w:rsid w:val="003E656F"/>
    <w:rsid w:val="003E6635"/>
    <w:rsid w:val="003E67C4"/>
    <w:rsid w:val="003E72BE"/>
    <w:rsid w:val="003E7B24"/>
    <w:rsid w:val="003F1926"/>
    <w:rsid w:val="003F232B"/>
    <w:rsid w:val="003F4269"/>
    <w:rsid w:val="003F4634"/>
    <w:rsid w:val="003F5797"/>
    <w:rsid w:val="003F6EF2"/>
    <w:rsid w:val="003F78D9"/>
    <w:rsid w:val="00400151"/>
    <w:rsid w:val="004007EF"/>
    <w:rsid w:val="00400CF6"/>
    <w:rsid w:val="00401C6E"/>
    <w:rsid w:val="00402739"/>
    <w:rsid w:val="004034BE"/>
    <w:rsid w:val="00403A33"/>
    <w:rsid w:val="00403EE2"/>
    <w:rsid w:val="00404DF7"/>
    <w:rsid w:val="00405878"/>
    <w:rsid w:val="004079EE"/>
    <w:rsid w:val="004109AB"/>
    <w:rsid w:val="00412A54"/>
    <w:rsid w:val="00412A73"/>
    <w:rsid w:val="00412D00"/>
    <w:rsid w:val="00413865"/>
    <w:rsid w:val="004157E6"/>
    <w:rsid w:val="00415A34"/>
    <w:rsid w:val="00416B5A"/>
    <w:rsid w:val="0041738C"/>
    <w:rsid w:val="00421FFB"/>
    <w:rsid w:val="00422881"/>
    <w:rsid w:val="00423434"/>
    <w:rsid w:val="00424C46"/>
    <w:rsid w:val="00424EF0"/>
    <w:rsid w:val="0042593B"/>
    <w:rsid w:val="00425965"/>
    <w:rsid w:val="00427E4A"/>
    <w:rsid w:val="00427FBB"/>
    <w:rsid w:val="00430616"/>
    <w:rsid w:val="00430E61"/>
    <w:rsid w:val="004328BC"/>
    <w:rsid w:val="004328D4"/>
    <w:rsid w:val="00432A30"/>
    <w:rsid w:val="00432F36"/>
    <w:rsid w:val="00433162"/>
    <w:rsid w:val="00433DC0"/>
    <w:rsid w:val="00436271"/>
    <w:rsid w:val="00436614"/>
    <w:rsid w:val="00436DCC"/>
    <w:rsid w:val="0043746C"/>
    <w:rsid w:val="0043781C"/>
    <w:rsid w:val="004400EC"/>
    <w:rsid w:val="0044052F"/>
    <w:rsid w:val="00441BE9"/>
    <w:rsid w:val="00443F4C"/>
    <w:rsid w:val="00445AC0"/>
    <w:rsid w:val="00450641"/>
    <w:rsid w:val="00451290"/>
    <w:rsid w:val="00451C3C"/>
    <w:rsid w:val="00451EBC"/>
    <w:rsid w:val="00451FA7"/>
    <w:rsid w:val="004542CB"/>
    <w:rsid w:val="00454D12"/>
    <w:rsid w:val="00455E0F"/>
    <w:rsid w:val="00456257"/>
    <w:rsid w:val="00457384"/>
    <w:rsid w:val="004573F3"/>
    <w:rsid w:val="00461170"/>
    <w:rsid w:val="00461189"/>
    <w:rsid w:val="00461D9B"/>
    <w:rsid w:val="00461FC9"/>
    <w:rsid w:val="004627EA"/>
    <w:rsid w:val="00464BC4"/>
    <w:rsid w:val="0046538F"/>
    <w:rsid w:val="0046619B"/>
    <w:rsid w:val="004663AD"/>
    <w:rsid w:val="004663FD"/>
    <w:rsid w:val="00470AEE"/>
    <w:rsid w:val="00470F2D"/>
    <w:rsid w:val="00471E03"/>
    <w:rsid w:val="00472441"/>
    <w:rsid w:val="00472FAF"/>
    <w:rsid w:val="004757FB"/>
    <w:rsid w:val="004768BE"/>
    <w:rsid w:val="00476AA2"/>
    <w:rsid w:val="00477474"/>
    <w:rsid w:val="004800C4"/>
    <w:rsid w:val="00480989"/>
    <w:rsid w:val="00482A84"/>
    <w:rsid w:val="00483230"/>
    <w:rsid w:val="00483442"/>
    <w:rsid w:val="004851DD"/>
    <w:rsid w:val="0048593F"/>
    <w:rsid w:val="00485FAE"/>
    <w:rsid w:val="004870FE"/>
    <w:rsid w:val="00487565"/>
    <w:rsid w:val="004903EF"/>
    <w:rsid w:val="0049049F"/>
    <w:rsid w:val="00491FC8"/>
    <w:rsid w:val="00492087"/>
    <w:rsid w:val="00492DE4"/>
    <w:rsid w:val="00493158"/>
    <w:rsid w:val="00493E19"/>
    <w:rsid w:val="00496D00"/>
    <w:rsid w:val="00497566"/>
    <w:rsid w:val="004A1032"/>
    <w:rsid w:val="004A108C"/>
    <w:rsid w:val="004A231D"/>
    <w:rsid w:val="004A2A49"/>
    <w:rsid w:val="004A3075"/>
    <w:rsid w:val="004A3A6E"/>
    <w:rsid w:val="004A630F"/>
    <w:rsid w:val="004A65D0"/>
    <w:rsid w:val="004A6A00"/>
    <w:rsid w:val="004A6A33"/>
    <w:rsid w:val="004A7AA3"/>
    <w:rsid w:val="004B0D32"/>
    <w:rsid w:val="004B0DF6"/>
    <w:rsid w:val="004B1962"/>
    <w:rsid w:val="004B243E"/>
    <w:rsid w:val="004B36B8"/>
    <w:rsid w:val="004B39A8"/>
    <w:rsid w:val="004B4D19"/>
    <w:rsid w:val="004B5574"/>
    <w:rsid w:val="004B5A91"/>
    <w:rsid w:val="004B61FD"/>
    <w:rsid w:val="004B78E8"/>
    <w:rsid w:val="004C2B1A"/>
    <w:rsid w:val="004C3490"/>
    <w:rsid w:val="004C3F0F"/>
    <w:rsid w:val="004C4A4E"/>
    <w:rsid w:val="004C5646"/>
    <w:rsid w:val="004C577F"/>
    <w:rsid w:val="004C59EE"/>
    <w:rsid w:val="004C5D65"/>
    <w:rsid w:val="004C6655"/>
    <w:rsid w:val="004C725C"/>
    <w:rsid w:val="004C73C3"/>
    <w:rsid w:val="004D2E80"/>
    <w:rsid w:val="004D47F3"/>
    <w:rsid w:val="004D4D0A"/>
    <w:rsid w:val="004D5A54"/>
    <w:rsid w:val="004D62C2"/>
    <w:rsid w:val="004D6BEA"/>
    <w:rsid w:val="004D7655"/>
    <w:rsid w:val="004E026C"/>
    <w:rsid w:val="004E1241"/>
    <w:rsid w:val="004E23A4"/>
    <w:rsid w:val="004E3122"/>
    <w:rsid w:val="004E32A1"/>
    <w:rsid w:val="004E3885"/>
    <w:rsid w:val="004E51F2"/>
    <w:rsid w:val="004E53EB"/>
    <w:rsid w:val="004E5A66"/>
    <w:rsid w:val="004E5F09"/>
    <w:rsid w:val="004F1C69"/>
    <w:rsid w:val="004F2CBF"/>
    <w:rsid w:val="004F3B65"/>
    <w:rsid w:val="004F3C69"/>
    <w:rsid w:val="004F4823"/>
    <w:rsid w:val="004F50CA"/>
    <w:rsid w:val="004F5978"/>
    <w:rsid w:val="004F5C83"/>
    <w:rsid w:val="004F7068"/>
    <w:rsid w:val="004F75F6"/>
    <w:rsid w:val="00502BBE"/>
    <w:rsid w:val="00502E93"/>
    <w:rsid w:val="005031B7"/>
    <w:rsid w:val="00505876"/>
    <w:rsid w:val="005103F0"/>
    <w:rsid w:val="005107D5"/>
    <w:rsid w:val="005113FC"/>
    <w:rsid w:val="005125FC"/>
    <w:rsid w:val="00512973"/>
    <w:rsid w:val="00513491"/>
    <w:rsid w:val="00514696"/>
    <w:rsid w:val="005151FC"/>
    <w:rsid w:val="00516260"/>
    <w:rsid w:val="00520BEF"/>
    <w:rsid w:val="00520DCB"/>
    <w:rsid w:val="00522545"/>
    <w:rsid w:val="0052261A"/>
    <w:rsid w:val="00522791"/>
    <w:rsid w:val="00522DE2"/>
    <w:rsid w:val="00524F55"/>
    <w:rsid w:val="0052567C"/>
    <w:rsid w:val="00526D03"/>
    <w:rsid w:val="00526D3B"/>
    <w:rsid w:val="00526DC8"/>
    <w:rsid w:val="00531B0D"/>
    <w:rsid w:val="005323E2"/>
    <w:rsid w:val="00532EC4"/>
    <w:rsid w:val="005335BC"/>
    <w:rsid w:val="005355BC"/>
    <w:rsid w:val="00535BBC"/>
    <w:rsid w:val="00535E93"/>
    <w:rsid w:val="005404FA"/>
    <w:rsid w:val="005411F3"/>
    <w:rsid w:val="0054210B"/>
    <w:rsid w:val="0054219D"/>
    <w:rsid w:val="00544066"/>
    <w:rsid w:val="00545E6D"/>
    <w:rsid w:val="00546F5C"/>
    <w:rsid w:val="00546FFF"/>
    <w:rsid w:val="0054729D"/>
    <w:rsid w:val="00547881"/>
    <w:rsid w:val="00547E92"/>
    <w:rsid w:val="00550E67"/>
    <w:rsid w:val="005519FB"/>
    <w:rsid w:val="0055304F"/>
    <w:rsid w:val="00554245"/>
    <w:rsid w:val="00555426"/>
    <w:rsid w:val="0055625C"/>
    <w:rsid w:val="00556BB2"/>
    <w:rsid w:val="0055746C"/>
    <w:rsid w:val="00557AC1"/>
    <w:rsid w:val="005602C8"/>
    <w:rsid w:val="0056074A"/>
    <w:rsid w:val="0056213C"/>
    <w:rsid w:val="00562FBE"/>
    <w:rsid w:val="005630A2"/>
    <w:rsid w:val="00563166"/>
    <w:rsid w:val="005647DA"/>
    <w:rsid w:val="00566451"/>
    <w:rsid w:val="005664A3"/>
    <w:rsid w:val="00566DA5"/>
    <w:rsid w:val="00567932"/>
    <w:rsid w:val="00567A92"/>
    <w:rsid w:val="00570F54"/>
    <w:rsid w:val="0057159F"/>
    <w:rsid w:val="00571BBE"/>
    <w:rsid w:val="005722A4"/>
    <w:rsid w:val="00573480"/>
    <w:rsid w:val="00574740"/>
    <w:rsid w:val="00574F2E"/>
    <w:rsid w:val="005753D0"/>
    <w:rsid w:val="00575A5F"/>
    <w:rsid w:val="005778CF"/>
    <w:rsid w:val="00577A31"/>
    <w:rsid w:val="00577F49"/>
    <w:rsid w:val="00580E83"/>
    <w:rsid w:val="00581120"/>
    <w:rsid w:val="00581508"/>
    <w:rsid w:val="00581875"/>
    <w:rsid w:val="00581C9B"/>
    <w:rsid w:val="005827E0"/>
    <w:rsid w:val="00583D62"/>
    <w:rsid w:val="00584042"/>
    <w:rsid w:val="00584267"/>
    <w:rsid w:val="005852E0"/>
    <w:rsid w:val="00585F5C"/>
    <w:rsid w:val="0058666B"/>
    <w:rsid w:val="00590993"/>
    <w:rsid w:val="00592CCB"/>
    <w:rsid w:val="00593395"/>
    <w:rsid w:val="00593BD8"/>
    <w:rsid w:val="0059414B"/>
    <w:rsid w:val="0059465A"/>
    <w:rsid w:val="00594D5E"/>
    <w:rsid w:val="00596EF3"/>
    <w:rsid w:val="005A047C"/>
    <w:rsid w:val="005A1516"/>
    <w:rsid w:val="005A1B7E"/>
    <w:rsid w:val="005A2EE4"/>
    <w:rsid w:val="005A6469"/>
    <w:rsid w:val="005A705B"/>
    <w:rsid w:val="005A79AD"/>
    <w:rsid w:val="005B05B0"/>
    <w:rsid w:val="005B11A2"/>
    <w:rsid w:val="005B278B"/>
    <w:rsid w:val="005B28F8"/>
    <w:rsid w:val="005B317F"/>
    <w:rsid w:val="005B372A"/>
    <w:rsid w:val="005B48D6"/>
    <w:rsid w:val="005B718E"/>
    <w:rsid w:val="005B79EB"/>
    <w:rsid w:val="005C174D"/>
    <w:rsid w:val="005C22D3"/>
    <w:rsid w:val="005C39AA"/>
    <w:rsid w:val="005C4267"/>
    <w:rsid w:val="005C46A3"/>
    <w:rsid w:val="005C4A9A"/>
    <w:rsid w:val="005C5805"/>
    <w:rsid w:val="005C6FE8"/>
    <w:rsid w:val="005C7D41"/>
    <w:rsid w:val="005D026A"/>
    <w:rsid w:val="005D0A38"/>
    <w:rsid w:val="005D0A81"/>
    <w:rsid w:val="005D4EF7"/>
    <w:rsid w:val="005D5B17"/>
    <w:rsid w:val="005D5FFA"/>
    <w:rsid w:val="005E0853"/>
    <w:rsid w:val="005E110A"/>
    <w:rsid w:val="005E16B6"/>
    <w:rsid w:val="005E18CD"/>
    <w:rsid w:val="005E204A"/>
    <w:rsid w:val="005E25A8"/>
    <w:rsid w:val="005E2B4F"/>
    <w:rsid w:val="005E443C"/>
    <w:rsid w:val="005E550B"/>
    <w:rsid w:val="005E56FE"/>
    <w:rsid w:val="005E57DD"/>
    <w:rsid w:val="005E5B50"/>
    <w:rsid w:val="005E6604"/>
    <w:rsid w:val="005E6C95"/>
    <w:rsid w:val="005E7767"/>
    <w:rsid w:val="005F2DED"/>
    <w:rsid w:val="005F3243"/>
    <w:rsid w:val="005F361B"/>
    <w:rsid w:val="005F3EDE"/>
    <w:rsid w:val="005F417A"/>
    <w:rsid w:val="005F5D2B"/>
    <w:rsid w:val="005F7086"/>
    <w:rsid w:val="00600422"/>
    <w:rsid w:val="00600E14"/>
    <w:rsid w:val="00600EF4"/>
    <w:rsid w:val="00601D87"/>
    <w:rsid w:val="0060377C"/>
    <w:rsid w:val="006043DC"/>
    <w:rsid w:val="00604A6F"/>
    <w:rsid w:val="00605E3C"/>
    <w:rsid w:val="00607394"/>
    <w:rsid w:val="00610AC2"/>
    <w:rsid w:val="006138A3"/>
    <w:rsid w:val="00614071"/>
    <w:rsid w:val="00614A23"/>
    <w:rsid w:val="00615612"/>
    <w:rsid w:val="0061782A"/>
    <w:rsid w:val="00621852"/>
    <w:rsid w:val="0062221F"/>
    <w:rsid w:val="00623DB2"/>
    <w:rsid w:val="00624C28"/>
    <w:rsid w:val="00625581"/>
    <w:rsid w:val="00625D72"/>
    <w:rsid w:val="00627326"/>
    <w:rsid w:val="00627B97"/>
    <w:rsid w:val="00627D54"/>
    <w:rsid w:val="006300A3"/>
    <w:rsid w:val="006306A4"/>
    <w:rsid w:val="006307D4"/>
    <w:rsid w:val="0063299A"/>
    <w:rsid w:val="0063329A"/>
    <w:rsid w:val="00633554"/>
    <w:rsid w:val="00634206"/>
    <w:rsid w:val="00634A6B"/>
    <w:rsid w:val="00634EA2"/>
    <w:rsid w:val="00634EE4"/>
    <w:rsid w:val="00636BF1"/>
    <w:rsid w:val="006370F7"/>
    <w:rsid w:val="006403CE"/>
    <w:rsid w:val="00640E32"/>
    <w:rsid w:val="0064366C"/>
    <w:rsid w:val="0064376C"/>
    <w:rsid w:val="006444C0"/>
    <w:rsid w:val="00644763"/>
    <w:rsid w:val="00645968"/>
    <w:rsid w:val="00645FCB"/>
    <w:rsid w:val="0064607B"/>
    <w:rsid w:val="00647D35"/>
    <w:rsid w:val="00647E59"/>
    <w:rsid w:val="00651201"/>
    <w:rsid w:val="0065140F"/>
    <w:rsid w:val="006514F1"/>
    <w:rsid w:val="00655330"/>
    <w:rsid w:val="00656290"/>
    <w:rsid w:val="00656892"/>
    <w:rsid w:val="006574A4"/>
    <w:rsid w:val="0065788F"/>
    <w:rsid w:val="00657EEA"/>
    <w:rsid w:val="00660227"/>
    <w:rsid w:val="00661504"/>
    <w:rsid w:val="00663B5D"/>
    <w:rsid w:val="006658B3"/>
    <w:rsid w:val="00665F10"/>
    <w:rsid w:val="00665F8D"/>
    <w:rsid w:val="00666231"/>
    <w:rsid w:val="0066682F"/>
    <w:rsid w:val="00667C59"/>
    <w:rsid w:val="00667C99"/>
    <w:rsid w:val="00667ED8"/>
    <w:rsid w:val="00670AE9"/>
    <w:rsid w:val="00671966"/>
    <w:rsid w:val="006719D0"/>
    <w:rsid w:val="00671CC9"/>
    <w:rsid w:val="006723E7"/>
    <w:rsid w:val="00672CF2"/>
    <w:rsid w:val="00672D1B"/>
    <w:rsid w:val="006730A5"/>
    <w:rsid w:val="006730B8"/>
    <w:rsid w:val="00674ADC"/>
    <w:rsid w:val="006771B8"/>
    <w:rsid w:val="00677613"/>
    <w:rsid w:val="00677C7C"/>
    <w:rsid w:val="0068185E"/>
    <w:rsid w:val="00681A62"/>
    <w:rsid w:val="00681BF8"/>
    <w:rsid w:val="00681E16"/>
    <w:rsid w:val="006820D0"/>
    <w:rsid w:val="00682821"/>
    <w:rsid w:val="00682BB5"/>
    <w:rsid w:val="00682FA6"/>
    <w:rsid w:val="0068478C"/>
    <w:rsid w:val="00685470"/>
    <w:rsid w:val="00685C49"/>
    <w:rsid w:val="0068724B"/>
    <w:rsid w:val="006873BD"/>
    <w:rsid w:val="0068786A"/>
    <w:rsid w:val="00690592"/>
    <w:rsid w:val="006929F7"/>
    <w:rsid w:val="00692D32"/>
    <w:rsid w:val="00694329"/>
    <w:rsid w:val="0069490E"/>
    <w:rsid w:val="00694963"/>
    <w:rsid w:val="00696269"/>
    <w:rsid w:val="00697E5A"/>
    <w:rsid w:val="006A0572"/>
    <w:rsid w:val="006A10E0"/>
    <w:rsid w:val="006A127A"/>
    <w:rsid w:val="006A34ED"/>
    <w:rsid w:val="006A382D"/>
    <w:rsid w:val="006A3A23"/>
    <w:rsid w:val="006A3C8A"/>
    <w:rsid w:val="006A3E27"/>
    <w:rsid w:val="006A4608"/>
    <w:rsid w:val="006A4943"/>
    <w:rsid w:val="006A5F2C"/>
    <w:rsid w:val="006A6865"/>
    <w:rsid w:val="006A69A5"/>
    <w:rsid w:val="006A6A8D"/>
    <w:rsid w:val="006A7953"/>
    <w:rsid w:val="006A7DDB"/>
    <w:rsid w:val="006B0F2E"/>
    <w:rsid w:val="006B104C"/>
    <w:rsid w:val="006B12DA"/>
    <w:rsid w:val="006B165F"/>
    <w:rsid w:val="006B24E6"/>
    <w:rsid w:val="006B2EA4"/>
    <w:rsid w:val="006B2EE9"/>
    <w:rsid w:val="006B410A"/>
    <w:rsid w:val="006B487A"/>
    <w:rsid w:val="006B631B"/>
    <w:rsid w:val="006B6829"/>
    <w:rsid w:val="006C0798"/>
    <w:rsid w:val="006C0A16"/>
    <w:rsid w:val="006C1C69"/>
    <w:rsid w:val="006C4C97"/>
    <w:rsid w:val="006C5303"/>
    <w:rsid w:val="006C5A79"/>
    <w:rsid w:val="006C62FA"/>
    <w:rsid w:val="006C65FD"/>
    <w:rsid w:val="006C6E25"/>
    <w:rsid w:val="006C746E"/>
    <w:rsid w:val="006C7C47"/>
    <w:rsid w:val="006D04F8"/>
    <w:rsid w:val="006D2EFD"/>
    <w:rsid w:val="006D36CF"/>
    <w:rsid w:val="006D3EC5"/>
    <w:rsid w:val="006D4239"/>
    <w:rsid w:val="006D5BF4"/>
    <w:rsid w:val="006E0451"/>
    <w:rsid w:val="006E05F6"/>
    <w:rsid w:val="006E0B61"/>
    <w:rsid w:val="006E17E3"/>
    <w:rsid w:val="006E1B0C"/>
    <w:rsid w:val="006E35AD"/>
    <w:rsid w:val="006E3BC6"/>
    <w:rsid w:val="006E5555"/>
    <w:rsid w:val="006E7A45"/>
    <w:rsid w:val="006E7A7A"/>
    <w:rsid w:val="006F1A8F"/>
    <w:rsid w:val="006F2838"/>
    <w:rsid w:val="006F3584"/>
    <w:rsid w:val="006F579C"/>
    <w:rsid w:val="006F5E80"/>
    <w:rsid w:val="006F61BD"/>
    <w:rsid w:val="006F7488"/>
    <w:rsid w:val="0070094E"/>
    <w:rsid w:val="007012BD"/>
    <w:rsid w:val="007021B1"/>
    <w:rsid w:val="00702E8F"/>
    <w:rsid w:val="00704E2A"/>
    <w:rsid w:val="007051F7"/>
    <w:rsid w:val="007053F9"/>
    <w:rsid w:val="00705DCD"/>
    <w:rsid w:val="00707D5D"/>
    <w:rsid w:val="00711191"/>
    <w:rsid w:val="007119E2"/>
    <w:rsid w:val="007133C9"/>
    <w:rsid w:val="00714F36"/>
    <w:rsid w:val="0071547B"/>
    <w:rsid w:val="00715CD4"/>
    <w:rsid w:val="007169E9"/>
    <w:rsid w:val="00716E11"/>
    <w:rsid w:val="00717675"/>
    <w:rsid w:val="00717926"/>
    <w:rsid w:val="007204DF"/>
    <w:rsid w:val="00720542"/>
    <w:rsid w:val="0072155B"/>
    <w:rsid w:val="007222BD"/>
    <w:rsid w:val="0072261E"/>
    <w:rsid w:val="00723400"/>
    <w:rsid w:val="00724CAC"/>
    <w:rsid w:val="00726B1A"/>
    <w:rsid w:val="00730586"/>
    <w:rsid w:val="00731456"/>
    <w:rsid w:val="00731D3D"/>
    <w:rsid w:val="00731F96"/>
    <w:rsid w:val="00732EC0"/>
    <w:rsid w:val="0073326D"/>
    <w:rsid w:val="007338A7"/>
    <w:rsid w:val="00734E45"/>
    <w:rsid w:val="00736326"/>
    <w:rsid w:val="007364D0"/>
    <w:rsid w:val="00737B4F"/>
    <w:rsid w:val="007414F1"/>
    <w:rsid w:val="00741C28"/>
    <w:rsid w:val="00742F87"/>
    <w:rsid w:val="0074463E"/>
    <w:rsid w:val="0074575A"/>
    <w:rsid w:val="00746D26"/>
    <w:rsid w:val="00747693"/>
    <w:rsid w:val="00747757"/>
    <w:rsid w:val="0075231D"/>
    <w:rsid w:val="00753613"/>
    <w:rsid w:val="00755617"/>
    <w:rsid w:val="00756F47"/>
    <w:rsid w:val="00757BFF"/>
    <w:rsid w:val="00757F7E"/>
    <w:rsid w:val="00760325"/>
    <w:rsid w:val="00760BEE"/>
    <w:rsid w:val="007615C4"/>
    <w:rsid w:val="00761D49"/>
    <w:rsid w:val="007645B3"/>
    <w:rsid w:val="00764983"/>
    <w:rsid w:val="00766960"/>
    <w:rsid w:val="00767158"/>
    <w:rsid w:val="00767AC4"/>
    <w:rsid w:val="0077086B"/>
    <w:rsid w:val="00770A76"/>
    <w:rsid w:val="00770EC7"/>
    <w:rsid w:val="00770F87"/>
    <w:rsid w:val="00771727"/>
    <w:rsid w:val="0077251F"/>
    <w:rsid w:val="00773B3F"/>
    <w:rsid w:val="00776347"/>
    <w:rsid w:val="00776ECF"/>
    <w:rsid w:val="00776F51"/>
    <w:rsid w:val="00782804"/>
    <w:rsid w:val="00785A18"/>
    <w:rsid w:val="00785E16"/>
    <w:rsid w:val="00785F7A"/>
    <w:rsid w:val="0078699E"/>
    <w:rsid w:val="00787CD3"/>
    <w:rsid w:val="007927D9"/>
    <w:rsid w:val="00793D1B"/>
    <w:rsid w:val="007945CF"/>
    <w:rsid w:val="00795008"/>
    <w:rsid w:val="00796A56"/>
    <w:rsid w:val="00797D2D"/>
    <w:rsid w:val="007A0F03"/>
    <w:rsid w:val="007A1E78"/>
    <w:rsid w:val="007A200C"/>
    <w:rsid w:val="007A2389"/>
    <w:rsid w:val="007A2EC5"/>
    <w:rsid w:val="007A40C9"/>
    <w:rsid w:val="007A7BDA"/>
    <w:rsid w:val="007B0A7E"/>
    <w:rsid w:val="007B1115"/>
    <w:rsid w:val="007B1EC6"/>
    <w:rsid w:val="007B3B29"/>
    <w:rsid w:val="007B3D04"/>
    <w:rsid w:val="007B5320"/>
    <w:rsid w:val="007B5723"/>
    <w:rsid w:val="007B57C0"/>
    <w:rsid w:val="007B68F3"/>
    <w:rsid w:val="007B70F4"/>
    <w:rsid w:val="007C243C"/>
    <w:rsid w:val="007C2518"/>
    <w:rsid w:val="007C382A"/>
    <w:rsid w:val="007C48D5"/>
    <w:rsid w:val="007C5F25"/>
    <w:rsid w:val="007C74D4"/>
    <w:rsid w:val="007C76B6"/>
    <w:rsid w:val="007D13C4"/>
    <w:rsid w:val="007D1C96"/>
    <w:rsid w:val="007D2808"/>
    <w:rsid w:val="007D2A3A"/>
    <w:rsid w:val="007D31C8"/>
    <w:rsid w:val="007D32DF"/>
    <w:rsid w:val="007E0B80"/>
    <w:rsid w:val="007E1119"/>
    <w:rsid w:val="007E1A46"/>
    <w:rsid w:val="007E333D"/>
    <w:rsid w:val="007E38AE"/>
    <w:rsid w:val="007E3E5D"/>
    <w:rsid w:val="007E406D"/>
    <w:rsid w:val="007E40DA"/>
    <w:rsid w:val="007E41FE"/>
    <w:rsid w:val="007E46F2"/>
    <w:rsid w:val="007E4E76"/>
    <w:rsid w:val="007E4E91"/>
    <w:rsid w:val="007E7BB9"/>
    <w:rsid w:val="007E7CFA"/>
    <w:rsid w:val="007F0DE2"/>
    <w:rsid w:val="007F1C18"/>
    <w:rsid w:val="007F1C3A"/>
    <w:rsid w:val="007F21D9"/>
    <w:rsid w:val="007F25DE"/>
    <w:rsid w:val="007F30BF"/>
    <w:rsid w:val="007F320F"/>
    <w:rsid w:val="007F33D3"/>
    <w:rsid w:val="007F5835"/>
    <w:rsid w:val="007F5CF7"/>
    <w:rsid w:val="007F74B3"/>
    <w:rsid w:val="00800088"/>
    <w:rsid w:val="008039B5"/>
    <w:rsid w:val="00804884"/>
    <w:rsid w:val="00804E97"/>
    <w:rsid w:val="00806BBF"/>
    <w:rsid w:val="00806C17"/>
    <w:rsid w:val="00807511"/>
    <w:rsid w:val="008076A5"/>
    <w:rsid w:val="00807E16"/>
    <w:rsid w:val="00810796"/>
    <w:rsid w:val="00811EB3"/>
    <w:rsid w:val="00813931"/>
    <w:rsid w:val="00813960"/>
    <w:rsid w:val="008139F1"/>
    <w:rsid w:val="00813ACD"/>
    <w:rsid w:val="00813BD7"/>
    <w:rsid w:val="00814344"/>
    <w:rsid w:val="008147AC"/>
    <w:rsid w:val="0081480E"/>
    <w:rsid w:val="00814D68"/>
    <w:rsid w:val="00816AF4"/>
    <w:rsid w:val="0081709D"/>
    <w:rsid w:val="00820ED0"/>
    <w:rsid w:val="008212F4"/>
    <w:rsid w:val="008236AD"/>
    <w:rsid w:val="00824478"/>
    <w:rsid w:val="00825269"/>
    <w:rsid w:val="00825608"/>
    <w:rsid w:val="008260C9"/>
    <w:rsid w:val="00827B19"/>
    <w:rsid w:val="0083004B"/>
    <w:rsid w:val="00830774"/>
    <w:rsid w:val="00830970"/>
    <w:rsid w:val="00830EC1"/>
    <w:rsid w:val="008316E2"/>
    <w:rsid w:val="008328B8"/>
    <w:rsid w:val="0083322E"/>
    <w:rsid w:val="00834B14"/>
    <w:rsid w:val="00836204"/>
    <w:rsid w:val="00841CA5"/>
    <w:rsid w:val="00844306"/>
    <w:rsid w:val="00844F45"/>
    <w:rsid w:val="00846332"/>
    <w:rsid w:val="00846556"/>
    <w:rsid w:val="00846DFC"/>
    <w:rsid w:val="00846EF4"/>
    <w:rsid w:val="00847C61"/>
    <w:rsid w:val="00850155"/>
    <w:rsid w:val="008503BE"/>
    <w:rsid w:val="00850D5C"/>
    <w:rsid w:val="00851659"/>
    <w:rsid w:val="00851736"/>
    <w:rsid w:val="00851E5A"/>
    <w:rsid w:val="00853118"/>
    <w:rsid w:val="0085359D"/>
    <w:rsid w:val="00855DA8"/>
    <w:rsid w:val="00856AAB"/>
    <w:rsid w:val="008603C0"/>
    <w:rsid w:val="00861284"/>
    <w:rsid w:val="00861406"/>
    <w:rsid w:val="00861D46"/>
    <w:rsid w:val="00862150"/>
    <w:rsid w:val="0086380A"/>
    <w:rsid w:val="00863CB8"/>
    <w:rsid w:val="008646C4"/>
    <w:rsid w:val="008702B3"/>
    <w:rsid w:val="008710C5"/>
    <w:rsid w:val="00871B55"/>
    <w:rsid w:val="0087296E"/>
    <w:rsid w:val="00873CE1"/>
    <w:rsid w:val="00874F3C"/>
    <w:rsid w:val="00875994"/>
    <w:rsid w:val="00875AC3"/>
    <w:rsid w:val="00876860"/>
    <w:rsid w:val="00877788"/>
    <w:rsid w:val="0087779D"/>
    <w:rsid w:val="008777B3"/>
    <w:rsid w:val="00877D17"/>
    <w:rsid w:val="00880667"/>
    <w:rsid w:val="00880BF8"/>
    <w:rsid w:val="00882396"/>
    <w:rsid w:val="008823EA"/>
    <w:rsid w:val="00882763"/>
    <w:rsid w:val="008830B2"/>
    <w:rsid w:val="00884AC9"/>
    <w:rsid w:val="00885043"/>
    <w:rsid w:val="008862CE"/>
    <w:rsid w:val="00886E58"/>
    <w:rsid w:val="00893DC7"/>
    <w:rsid w:val="00895F75"/>
    <w:rsid w:val="008977D9"/>
    <w:rsid w:val="00897821"/>
    <w:rsid w:val="008A0A9C"/>
    <w:rsid w:val="008A386A"/>
    <w:rsid w:val="008A3FF0"/>
    <w:rsid w:val="008A577F"/>
    <w:rsid w:val="008A6638"/>
    <w:rsid w:val="008A75D6"/>
    <w:rsid w:val="008B062F"/>
    <w:rsid w:val="008B085A"/>
    <w:rsid w:val="008B19E4"/>
    <w:rsid w:val="008B2223"/>
    <w:rsid w:val="008B22C2"/>
    <w:rsid w:val="008B3449"/>
    <w:rsid w:val="008B44F9"/>
    <w:rsid w:val="008B4733"/>
    <w:rsid w:val="008B495F"/>
    <w:rsid w:val="008B5EC7"/>
    <w:rsid w:val="008B68FF"/>
    <w:rsid w:val="008B72D2"/>
    <w:rsid w:val="008C068C"/>
    <w:rsid w:val="008C0727"/>
    <w:rsid w:val="008C10F3"/>
    <w:rsid w:val="008C1271"/>
    <w:rsid w:val="008C135C"/>
    <w:rsid w:val="008C1A8F"/>
    <w:rsid w:val="008C2317"/>
    <w:rsid w:val="008C2A66"/>
    <w:rsid w:val="008C4279"/>
    <w:rsid w:val="008C448A"/>
    <w:rsid w:val="008C492D"/>
    <w:rsid w:val="008C6C06"/>
    <w:rsid w:val="008D1E8A"/>
    <w:rsid w:val="008D2576"/>
    <w:rsid w:val="008D32F6"/>
    <w:rsid w:val="008D370C"/>
    <w:rsid w:val="008D3801"/>
    <w:rsid w:val="008D3FB2"/>
    <w:rsid w:val="008D489E"/>
    <w:rsid w:val="008D4FD4"/>
    <w:rsid w:val="008D5793"/>
    <w:rsid w:val="008D5F08"/>
    <w:rsid w:val="008D6192"/>
    <w:rsid w:val="008D651C"/>
    <w:rsid w:val="008D78AE"/>
    <w:rsid w:val="008E0292"/>
    <w:rsid w:val="008E13A5"/>
    <w:rsid w:val="008E1EE7"/>
    <w:rsid w:val="008E1FAA"/>
    <w:rsid w:val="008E2A4C"/>
    <w:rsid w:val="008E2E3A"/>
    <w:rsid w:val="008E38B5"/>
    <w:rsid w:val="008E3A60"/>
    <w:rsid w:val="008E4245"/>
    <w:rsid w:val="008E52BD"/>
    <w:rsid w:val="008E64AB"/>
    <w:rsid w:val="008F0B25"/>
    <w:rsid w:val="008F16A0"/>
    <w:rsid w:val="008F29B7"/>
    <w:rsid w:val="008F370E"/>
    <w:rsid w:val="008F3929"/>
    <w:rsid w:val="008F4B22"/>
    <w:rsid w:val="008F4B6A"/>
    <w:rsid w:val="008F5FF8"/>
    <w:rsid w:val="008F6BF0"/>
    <w:rsid w:val="008F6D74"/>
    <w:rsid w:val="008F6D77"/>
    <w:rsid w:val="00900366"/>
    <w:rsid w:val="00901324"/>
    <w:rsid w:val="0090186F"/>
    <w:rsid w:val="0090244C"/>
    <w:rsid w:val="0090261E"/>
    <w:rsid w:val="0090296A"/>
    <w:rsid w:val="00903687"/>
    <w:rsid w:val="00904321"/>
    <w:rsid w:val="00904DEF"/>
    <w:rsid w:val="0091097D"/>
    <w:rsid w:val="0091151C"/>
    <w:rsid w:val="00911887"/>
    <w:rsid w:val="0091200B"/>
    <w:rsid w:val="009134FA"/>
    <w:rsid w:val="00913B84"/>
    <w:rsid w:val="00914106"/>
    <w:rsid w:val="009146B6"/>
    <w:rsid w:val="00915CA0"/>
    <w:rsid w:val="009168F1"/>
    <w:rsid w:val="00916D6F"/>
    <w:rsid w:val="009172CF"/>
    <w:rsid w:val="00922413"/>
    <w:rsid w:val="009224BA"/>
    <w:rsid w:val="00922E6E"/>
    <w:rsid w:val="009239DA"/>
    <w:rsid w:val="00924344"/>
    <w:rsid w:val="009249EF"/>
    <w:rsid w:val="00924A2F"/>
    <w:rsid w:val="0092524F"/>
    <w:rsid w:val="00925A00"/>
    <w:rsid w:val="00925A48"/>
    <w:rsid w:val="00927659"/>
    <w:rsid w:val="009302E1"/>
    <w:rsid w:val="00934629"/>
    <w:rsid w:val="00936BD7"/>
    <w:rsid w:val="0093728D"/>
    <w:rsid w:val="00941103"/>
    <w:rsid w:val="00941CD2"/>
    <w:rsid w:val="00941ED2"/>
    <w:rsid w:val="00942848"/>
    <w:rsid w:val="00942C08"/>
    <w:rsid w:val="00943169"/>
    <w:rsid w:val="00943CD0"/>
    <w:rsid w:val="00944A7F"/>
    <w:rsid w:val="00945A10"/>
    <w:rsid w:val="00945A5E"/>
    <w:rsid w:val="009462C3"/>
    <w:rsid w:val="0094690B"/>
    <w:rsid w:val="00950C04"/>
    <w:rsid w:val="00950F94"/>
    <w:rsid w:val="00951D11"/>
    <w:rsid w:val="00953B42"/>
    <w:rsid w:val="009540F6"/>
    <w:rsid w:val="00954693"/>
    <w:rsid w:val="00954A20"/>
    <w:rsid w:val="00954F74"/>
    <w:rsid w:val="0095501D"/>
    <w:rsid w:val="0095521F"/>
    <w:rsid w:val="00955ACF"/>
    <w:rsid w:val="009562A6"/>
    <w:rsid w:val="00956633"/>
    <w:rsid w:val="00957AA0"/>
    <w:rsid w:val="0096051B"/>
    <w:rsid w:val="009606D5"/>
    <w:rsid w:val="00961E9A"/>
    <w:rsid w:val="00963412"/>
    <w:rsid w:val="00963510"/>
    <w:rsid w:val="00964FE6"/>
    <w:rsid w:val="00965060"/>
    <w:rsid w:val="009660A0"/>
    <w:rsid w:val="0096731C"/>
    <w:rsid w:val="00970BDC"/>
    <w:rsid w:val="0097410A"/>
    <w:rsid w:val="00974ACC"/>
    <w:rsid w:val="009752CA"/>
    <w:rsid w:val="009761A0"/>
    <w:rsid w:val="0097659D"/>
    <w:rsid w:val="00976DC7"/>
    <w:rsid w:val="009773B4"/>
    <w:rsid w:val="00977CD9"/>
    <w:rsid w:val="009800E5"/>
    <w:rsid w:val="009815D8"/>
    <w:rsid w:val="00981A3F"/>
    <w:rsid w:val="00981AB8"/>
    <w:rsid w:val="00981F4B"/>
    <w:rsid w:val="009850D6"/>
    <w:rsid w:val="009856E8"/>
    <w:rsid w:val="009859A4"/>
    <w:rsid w:val="00986459"/>
    <w:rsid w:val="009916E2"/>
    <w:rsid w:val="009919EF"/>
    <w:rsid w:val="00992144"/>
    <w:rsid w:val="00992EA0"/>
    <w:rsid w:val="0099490E"/>
    <w:rsid w:val="009949BE"/>
    <w:rsid w:val="00995A51"/>
    <w:rsid w:val="00996A12"/>
    <w:rsid w:val="00997355"/>
    <w:rsid w:val="009A0467"/>
    <w:rsid w:val="009A101B"/>
    <w:rsid w:val="009A16F9"/>
    <w:rsid w:val="009A17F1"/>
    <w:rsid w:val="009A188D"/>
    <w:rsid w:val="009A1D12"/>
    <w:rsid w:val="009A26A6"/>
    <w:rsid w:val="009A2D8E"/>
    <w:rsid w:val="009A33C0"/>
    <w:rsid w:val="009A34E3"/>
    <w:rsid w:val="009A40C3"/>
    <w:rsid w:val="009A4CE8"/>
    <w:rsid w:val="009A57EF"/>
    <w:rsid w:val="009A5C99"/>
    <w:rsid w:val="009A6193"/>
    <w:rsid w:val="009A6992"/>
    <w:rsid w:val="009A743A"/>
    <w:rsid w:val="009B0273"/>
    <w:rsid w:val="009B216B"/>
    <w:rsid w:val="009B30E3"/>
    <w:rsid w:val="009B7331"/>
    <w:rsid w:val="009B7EF6"/>
    <w:rsid w:val="009C0967"/>
    <w:rsid w:val="009C1E36"/>
    <w:rsid w:val="009C3E24"/>
    <w:rsid w:val="009C443F"/>
    <w:rsid w:val="009C567B"/>
    <w:rsid w:val="009C56A1"/>
    <w:rsid w:val="009C5948"/>
    <w:rsid w:val="009C5A5A"/>
    <w:rsid w:val="009C5C5B"/>
    <w:rsid w:val="009D1111"/>
    <w:rsid w:val="009D188E"/>
    <w:rsid w:val="009D1E39"/>
    <w:rsid w:val="009D27E8"/>
    <w:rsid w:val="009D3856"/>
    <w:rsid w:val="009D4C57"/>
    <w:rsid w:val="009D4F0B"/>
    <w:rsid w:val="009D5823"/>
    <w:rsid w:val="009D5895"/>
    <w:rsid w:val="009D59F9"/>
    <w:rsid w:val="009D609F"/>
    <w:rsid w:val="009D6781"/>
    <w:rsid w:val="009D6D92"/>
    <w:rsid w:val="009D71CF"/>
    <w:rsid w:val="009D753D"/>
    <w:rsid w:val="009E0DBD"/>
    <w:rsid w:val="009E1BF0"/>
    <w:rsid w:val="009E4E8D"/>
    <w:rsid w:val="009E554F"/>
    <w:rsid w:val="009F1A8D"/>
    <w:rsid w:val="009F22D3"/>
    <w:rsid w:val="009F3FE2"/>
    <w:rsid w:val="009F4453"/>
    <w:rsid w:val="009F50CF"/>
    <w:rsid w:val="009F51D6"/>
    <w:rsid w:val="009F787C"/>
    <w:rsid w:val="009F7E8D"/>
    <w:rsid w:val="00A00845"/>
    <w:rsid w:val="00A00D6F"/>
    <w:rsid w:val="00A0119A"/>
    <w:rsid w:val="00A016D8"/>
    <w:rsid w:val="00A026FC"/>
    <w:rsid w:val="00A03E9F"/>
    <w:rsid w:val="00A0423A"/>
    <w:rsid w:val="00A044E3"/>
    <w:rsid w:val="00A04690"/>
    <w:rsid w:val="00A04DED"/>
    <w:rsid w:val="00A10037"/>
    <w:rsid w:val="00A106DE"/>
    <w:rsid w:val="00A130BA"/>
    <w:rsid w:val="00A131EE"/>
    <w:rsid w:val="00A133CA"/>
    <w:rsid w:val="00A13EBB"/>
    <w:rsid w:val="00A148F6"/>
    <w:rsid w:val="00A176E8"/>
    <w:rsid w:val="00A21752"/>
    <w:rsid w:val="00A223E7"/>
    <w:rsid w:val="00A2281C"/>
    <w:rsid w:val="00A2358E"/>
    <w:rsid w:val="00A23D30"/>
    <w:rsid w:val="00A2656E"/>
    <w:rsid w:val="00A273FD"/>
    <w:rsid w:val="00A30F76"/>
    <w:rsid w:val="00A319CD"/>
    <w:rsid w:val="00A31AB7"/>
    <w:rsid w:val="00A33C0E"/>
    <w:rsid w:val="00A35351"/>
    <w:rsid w:val="00A35DF7"/>
    <w:rsid w:val="00A37050"/>
    <w:rsid w:val="00A37233"/>
    <w:rsid w:val="00A4162D"/>
    <w:rsid w:val="00A416E8"/>
    <w:rsid w:val="00A41740"/>
    <w:rsid w:val="00A43D81"/>
    <w:rsid w:val="00A43E58"/>
    <w:rsid w:val="00A44636"/>
    <w:rsid w:val="00A4544B"/>
    <w:rsid w:val="00A46C7D"/>
    <w:rsid w:val="00A472E6"/>
    <w:rsid w:val="00A50328"/>
    <w:rsid w:val="00A50AE4"/>
    <w:rsid w:val="00A525E2"/>
    <w:rsid w:val="00A52821"/>
    <w:rsid w:val="00A53126"/>
    <w:rsid w:val="00A54C18"/>
    <w:rsid w:val="00A572ED"/>
    <w:rsid w:val="00A577E4"/>
    <w:rsid w:val="00A600B3"/>
    <w:rsid w:val="00A6041B"/>
    <w:rsid w:val="00A6043B"/>
    <w:rsid w:val="00A606D4"/>
    <w:rsid w:val="00A6123A"/>
    <w:rsid w:val="00A62B5F"/>
    <w:rsid w:val="00A63B78"/>
    <w:rsid w:val="00A64252"/>
    <w:rsid w:val="00A6517D"/>
    <w:rsid w:val="00A652E0"/>
    <w:rsid w:val="00A65C03"/>
    <w:rsid w:val="00A67DDA"/>
    <w:rsid w:val="00A67EFC"/>
    <w:rsid w:val="00A700ED"/>
    <w:rsid w:val="00A70543"/>
    <w:rsid w:val="00A70D08"/>
    <w:rsid w:val="00A71078"/>
    <w:rsid w:val="00A722DA"/>
    <w:rsid w:val="00A72588"/>
    <w:rsid w:val="00A73654"/>
    <w:rsid w:val="00A73BEA"/>
    <w:rsid w:val="00A756AB"/>
    <w:rsid w:val="00A767F9"/>
    <w:rsid w:val="00A76E98"/>
    <w:rsid w:val="00A77AB2"/>
    <w:rsid w:val="00A77F3F"/>
    <w:rsid w:val="00A77FEA"/>
    <w:rsid w:val="00A8230A"/>
    <w:rsid w:val="00A82D21"/>
    <w:rsid w:val="00A82EF7"/>
    <w:rsid w:val="00A8531E"/>
    <w:rsid w:val="00A86671"/>
    <w:rsid w:val="00A8782B"/>
    <w:rsid w:val="00A903AE"/>
    <w:rsid w:val="00A91E32"/>
    <w:rsid w:val="00A92103"/>
    <w:rsid w:val="00A94410"/>
    <w:rsid w:val="00A9456D"/>
    <w:rsid w:val="00A947BF"/>
    <w:rsid w:val="00A947CB"/>
    <w:rsid w:val="00A9742A"/>
    <w:rsid w:val="00A97CEC"/>
    <w:rsid w:val="00AA1526"/>
    <w:rsid w:val="00AA16ED"/>
    <w:rsid w:val="00AA24E7"/>
    <w:rsid w:val="00AA31B8"/>
    <w:rsid w:val="00AA59A1"/>
    <w:rsid w:val="00AA5C44"/>
    <w:rsid w:val="00AA5D60"/>
    <w:rsid w:val="00AA704A"/>
    <w:rsid w:val="00AB0661"/>
    <w:rsid w:val="00AB0DEA"/>
    <w:rsid w:val="00AB182E"/>
    <w:rsid w:val="00AB4136"/>
    <w:rsid w:val="00AB4864"/>
    <w:rsid w:val="00AB49AD"/>
    <w:rsid w:val="00AB7AE2"/>
    <w:rsid w:val="00AB7EA7"/>
    <w:rsid w:val="00AC1B93"/>
    <w:rsid w:val="00AC1D3E"/>
    <w:rsid w:val="00AC3524"/>
    <w:rsid w:val="00AC39F2"/>
    <w:rsid w:val="00AC54B3"/>
    <w:rsid w:val="00AC674A"/>
    <w:rsid w:val="00AD13B7"/>
    <w:rsid w:val="00AD1D6C"/>
    <w:rsid w:val="00AD4BC7"/>
    <w:rsid w:val="00AD5422"/>
    <w:rsid w:val="00AD5B59"/>
    <w:rsid w:val="00AD62A6"/>
    <w:rsid w:val="00AD6AB5"/>
    <w:rsid w:val="00AE0092"/>
    <w:rsid w:val="00AE0A98"/>
    <w:rsid w:val="00AE0BAD"/>
    <w:rsid w:val="00AE12BD"/>
    <w:rsid w:val="00AE225D"/>
    <w:rsid w:val="00AE5942"/>
    <w:rsid w:val="00AE671A"/>
    <w:rsid w:val="00AE75CD"/>
    <w:rsid w:val="00AF01AF"/>
    <w:rsid w:val="00AF0BBD"/>
    <w:rsid w:val="00AF310C"/>
    <w:rsid w:val="00AF40C2"/>
    <w:rsid w:val="00AF49EE"/>
    <w:rsid w:val="00AF4E14"/>
    <w:rsid w:val="00B01123"/>
    <w:rsid w:val="00B01B43"/>
    <w:rsid w:val="00B03105"/>
    <w:rsid w:val="00B03316"/>
    <w:rsid w:val="00B03ECF"/>
    <w:rsid w:val="00B0417C"/>
    <w:rsid w:val="00B04558"/>
    <w:rsid w:val="00B05187"/>
    <w:rsid w:val="00B05444"/>
    <w:rsid w:val="00B05DA2"/>
    <w:rsid w:val="00B071E6"/>
    <w:rsid w:val="00B11613"/>
    <w:rsid w:val="00B121BA"/>
    <w:rsid w:val="00B122A0"/>
    <w:rsid w:val="00B125D9"/>
    <w:rsid w:val="00B12879"/>
    <w:rsid w:val="00B12AE0"/>
    <w:rsid w:val="00B133A2"/>
    <w:rsid w:val="00B14882"/>
    <w:rsid w:val="00B16BC3"/>
    <w:rsid w:val="00B17481"/>
    <w:rsid w:val="00B17811"/>
    <w:rsid w:val="00B17F21"/>
    <w:rsid w:val="00B20857"/>
    <w:rsid w:val="00B20BA0"/>
    <w:rsid w:val="00B215F0"/>
    <w:rsid w:val="00B26082"/>
    <w:rsid w:val="00B267CF"/>
    <w:rsid w:val="00B26C4F"/>
    <w:rsid w:val="00B31208"/>
    <w:rsid w:val="00B329C3"/>
    <w:rsid w:val="00B32B60"/>
    <w:rsid w:val="00B346D6"/>
    <w:rsid w:val="00B3474A"/>
    <w:rsid w:val="00B357EA"/>
    <w:rsid w:val="00B36EAE"/>
    <w:rsid w:val="00B37CD1"/>
    <w:rsid w:val="00B37DC2"/>
    <w:rsid w:val="00B409E3"/>
    <w:rsid w:val="00B41AEE"/>
    <w:rsid w:val="00B41B2F"/>
    <w:rsid w:val="00B4254B"/>
    <w:rsid w:val="00B4270C"/>
    <w:rsid w:val="00B42B84"/>
    <w:rsid w:val="00B4347E"/>
    <w:rsid w:val="00B43A5F"/>
    <w:rsid w:val="00B44326"/>
    <w:rsid w:val="00B455EF"/>
    <w:rsid w:val="00B477E6"/>
    <w:rsid w:val="00B51556"/>
    <w:rsid w:val="00B52196"/>
    <w:rsid w:val="00B52E6B"/>
    <w:rsid w:val="00B54DA6"/>
    <w:rsid w:val="00B5532D"/>
    <w:rsid w:val="00B55346"/>
    <w:rsid w:val="00B6223C"/>
    <w:rsid w:val="00B62659"/>
    <w:rsid w:val="00B62E33"/>
    <w:rsid w:val="00B63CFC"/>
    <w:rsid w:val="00B64D74"/>
    <w:rsid w:val="00B6530C"/>
    <w:rsid w:val="00B655B5"/>
    <w:rsid w:val="00B65895"/>
    <w:rsid w:val="00B709C7"/>
    <w:rsid w:val="00B71696"/>
    <w:rsid w:val="00B71DEC"/>
    <w:rsid w:val="00B736D2"/>
    <w:rsid w:val="00B73A1C"/>
    <w:rsid w:val="00B740ED"/>
    <w:rsid w:val="00B746A0"/>
    <w:rsid w:val="00B75036"/>
    <w:rsid w:val="00B7589E"/>
    <w:rsid w:val="00B76AB6"/>
    <w:rsid w:val="00B81495"/>
    <w:rsid w:val="00B8258F"/>
    <w:rsid w:val="00B833D0"/>
    <w:rsid w:val="00B84556"/>
    <w:rsid w:val="00B86BCC"/>
    <w:rsid w:val="00B908B0"/>
    <w:rsid w:val="00B93415"/>
    <w:rsid w:val="00B93C1B"/>
    <w:rsid w:val="00B93DCD"/>
    <w:rsid w:val="00B95129"/>
    <w:rsid w:val="00B96497"/>
    <w:rsid w:val="00B968EF"/>
    <w:rsid w:val="00B96B09"/>
    <w:rsid w:val="00BA01EA"/>
    <w:rsid w:val="00BA0830"/>
    <w:rsid w:val="00BA0A04"/>
    <w:rsid w:val="00BA0B54"/>
    <w:rsid w:val="00BA0C11"/>
    <w:rsid w:val="00BA1484"/>
    <w:rsid w:val="00BA2D80"/>
    <w:rsid w:val="00BA4617"/>
    <w:rsid w:val="00BA57D0"/>
    <w:rsid w:val="00BB0D40"/>
    <w:rsid w:val="00BB1187"/>
    <w:rsid w:val="00BB51D3"/>
    <w:rsid w:val="00BB607C"/>
    <w:rsid w:val="00BB7E4A"/>
    <w:rsid w:val="00BC07CC"/>
    <w:rsid w:val="00BC09C1"/>
    <w:rsid w:val="00BC14EA"/>
    <w:rsid w:val="00BC18EB"/>
    <w:rsid w:val="00BC44E5"/>
    <w:rsid w:val="00BC4745"/>
    <w:rsid w:val="00BC5112"/>
    <w:rsid w:val="00BC5F5E"/>
    <w:rsid w:val="00BC6DBD"/>
    <w:rsid w:val="00BC7964"/>
    <w:rsid w:val="00BD06AE"/>
    <w:rsid w:val="00BD293F"/>
    <w:rsid w:val="00BD2BCC"/>
    <w:rsid w:val="00BD2D5A"/>
    <w:rsid w:val="00BD5DF9"/>
    <w:rsid w:val="00BD6092"/>
    <w:rsid w:val="00BD6A11"/>
    <w:rsid w:val="00BD6DED"/>
    <w:rsid w:val="00BD7642"/>
    <w:rsid w:val="00BD7CB5"/>
    <w:rsid w:val="00BE08C2"/>
    <w:rsid w:val="00BE1045"/>
    <w:rsid w:val="00BE127F"/>
    <w:rsid w:val="00BE189C"/>
    <w:rsid w:val="00BE34F1"/>
    <w:rsid w:val="00BE3A8F"/>
    <w:rsid w:val="00BE3BBC"/>
    <w:rsid w:val="00BE3C7E"/>
    <w:rsid w:val="00BE3CAD"/>
    <w:rsid w:val="00BE4098"/>
    <w:rsid w:val="00BE4726"/>
    <w:rsid w:val="00BE59B7"/>
    <w:rsid w:val="00BE7A85"/>
    <w:rsid w:val="00BF00FC"/>
    <w:rsid w:val="00BF018D"/>
    <w:rsid w:val="00BF1515"/>
    <w:rsid w:val="00BF2D54"/>
    <w:rsid w:val="00BF2E55"/>
    <w:rsid w:val="00BF361F"/>
    <w:rsid w:val="00BF3A63"/>
    <w:rsid w:val="00BF3F3D"/>
    <w:rsid w:val="00BF6DD0"/>
    <w:rsid w:val="00BF7173"/>
    <w:rsid w:val="00BF717B"/>
    <w:rsid w:val="00BF7A6B"/>
    <w:rsid w:val="00BF7DA2"/>
    <w:rsid w:val="00C0059B"/>
    <w:rsid w:val="00C01457"/>
    <w:rsid w:val="00C01EF5"/>
    <w:rsid w:val="00C0224C"/>
    <w:rsid w:val="00C0254B"/>
    <w:rsid w:val="00C0265D"/>
    <w:rsid w:val="00C03586"/>
    <w:rsid w:val="00C03B00"/>
    <w:rsid w:val="00C03C57"/>
    <w:rsid w:val="00C04747"/>
    <w:rsid w:val="00C04B44"/>
    <w:rsid w:val="00C05505"/>
    <w:rsid w:val="00C0553F"/>
    <w:rsid w:val="00C05814"/>
    <w:rsid w:val="00C108F7"/>
    <w:rsid w:val="00C11F20"/>
    <w:rsid w:val="00C12B3A"/>
    <w:rsid w:val="00C12B52"/>
    <w:rsid w:val="00C135BC"/>
    <w:rsid w:val="00C14CD5"/>
    <w:rsid w:val="00C1585A"/>
    <w:rsid w:val="00C1618A"/>
    <w:rsid w:val="00C172A2"/>
    <w:rsid w:val="00C17C88"/>
    <w:rsid w:val="00C20E9B"/>
    <w:rsid w:val="00C213C1"/>
    <w:rsid w:val="00C21894"/>
    <w:rsid w:val="00C227EA"/>
    <w:rsid w:val="00C23073"/>
    <w:rsid w:val="00C24280"/>
    <w:rsid w:val="00C25352"/>
    <w:rsid w:val="00C254EA"/>
    <w:rsid w:val="00C257C5"/>
    <w:rsid w:val="00C271C3"/>
    <w:rsid w:val="00C274D5"/>
    <w:rsid w:val="00C302E5"/>
    <w:rsid w:val="00C305E2"/>
    <w:rsid w:val="00C31526"/>
    <w:rsid w:val="00C32585"/>
    <w:rsid w:val="00C33589"/>
    <w:rsid w:val="00C3443D"/>
    <w:rsid w:val="00C34629"/>
    <w:rsid w:val="00C3592E"/>
    <w:rsid w:val="00C37427"/>
    <w:rsid w:val="00C37549"/>
    <w:rsid w:val="00C40D5C"/>
    <w:rsid w:val="00C40DE7"/>
    <w:rsid w:val="00C40F6C"/>
    <w:rsid w:val="00C42E9C"/>
    <w:rsid w:val="00C42ED8"/>
    <w:rsid w:val="00C43A6C"/>
    <w:rsid w:val="00C44A94"/>
    <w:rsid w:val="00C44BC0"/>
    <w:rsid w:val="00C452AF"/>
    <w:rsid w:val="00C459C5"/>
    <w:rsid w:val="00C45BA0"/>
    <w:rsid w:val="00C474E4"/>
    <w:rsid w:val="00C47BF2"/>
    <w:rsid w:val="00C47D69"/>
    <w:rsid w:val="00C47ECC"/>
    <w:rsid w:val="00C50CBB"/>
    <w:rsid w:val="00C52972"/>
    <w:rsid w:val="00C55C5D"/>
    <w:rsid w:val="00C57323"/>
    <w:rsid w:val="00C6138F"/>
    <w:rsid w:val="00C61627"/>
    <w:rsid w:val="00C61BD2"/>
    <w:rsid w:val="00C639DA"/>
    <w:rsid w:val="00C63A47"/>
    <w:rsid w:val="00C658CF"/>
    <w:rsid w:val="00C65D43"/>
    <w:rsid w:val="00C704AA"/>
    <w:rsid w:val="00C70C49"/>
    <w:rsid w:val="00C7130F"/>
    <w:rsid w:val="00C71D6D"/>
    <w:rsid w:val="00C71FD0"/>
    <w:rsid w:val="00C72466"/>
    <w:rsid w:val="00C726CA"/>
    <w:rsid w:val="00C73465"/>
    <w:rsid w:val="00C740A4"/>
    <w:rsid w:val="00C75B2D"/>
    <w:rsid w:val="00C76013"/>
    <w:rsid w:val="00C77C05"/>
    <w:rsid w:val="00C8089B"/>
    <w:rsid w:val="00C81050"/>
    <w:rsid w:val="00C81B67"/>
    <w:rsid w:val="00C82464"/>
    <w:rsid w:val="00C84BE3"/>
    <w:rsid w:val="00C84EA6"/>
    <w:rsid w:val="00C85A5E"/>
    <w:rsid w:val="00C85BFC"/>
    <w:rsid w:val="00C86707"/>
    <w:rsid w:val="00C9060E"/>
    <w:rsid w:val="00C91C2F"/>
    <w:rsid w:val="00C924BB"/>
    <w:rsid w:val="00C92C7B"/>
    <w:rsid w:val="00C9450B"/>
    <w:rsid w:val="00C95039"/>
    <w:rsid w:val="00C964FA"/>
    <w:rsid w:val="00C96C78"/>
    <w:rsid w:val="00C9735B"/>
    <w:rsid w:val="00CA04DB"/>
    <w:rsid w:val="00CA08E2"/>
    <w:rsid w:val="00CA1A13"/>
    <w:rsid w:val="00CA1C2F"/>
    <w:rsid w:val="00CA1FEE"/>
    <w:rsid w:val="00CA295A"/>
    <w:rsid w:val="00CA30B9"/>
    <w:rsid w:val="00CA3328"/>
    <w:rsid w:val="00CA4533"/>
    <w:rsid w:val="00CA6689"/>
    <w:rsid w:val="00CA7749"/>
    <w:rsid w:val="00CB015C"/>
    <w:rsid w:val="00CB142E"/>
    <w:rsid w:val="00CB1EF2"/>
    <w:rsid w:val="00CB3403"/>
    <w:rsid w:val="00CB4030"/>
    <w:rsid w:val="00CB4971"/>
    <w:rsid w:val="00CB5955"/>
    <w:rsid w:val="00CB6571"/>
    <w:rsid w:val="00CB6FEC"/>
    <w:rsid w:val="00CB79BC"/>
    <w:rsid w:val="00CB7C4D"/>
    <w:rsid w:val="00CC005D"/>
    <w:rsid w:val="00CC09CF"/>
    <w:rsid w:val="00CC1FE2"/>
    <w:rsid w:val="00CC2869"/>
    <w:rsid w:val="00CC2B70"/>
    <w:rsid w:val="00CC371E"/>
    <w:rsid w:val="00CC4A97"/>
    <w:rsid w:val="00CC4AEC"/>
    <w:rsid w:val="00CC4E45"/>
    <w:rsid w:val="00CC57AE"/>
    <w:rsid w:val="00CC7A60"/>
    <w:rsid w:val="00CD1F8E"/>
    <w:rsid w:val="00CD204A"/>
    <w:rsid w:val="00CD270E"/>
    <w:rsid w:val="00CD3ADF"/>
    <w:rsid w:val="00CD5E6F"/>
    <w:rsid w:val="00CD6E69"/>
    <w:rsid w:val="00CD7378"/>
    <w:rsid w:val="00CD7722"/>
    <w:rsid w:val="00CD7A3A"/>
    <w:rsid w:val="00CE11E2"/>
    <w:rsid w:val="00CE1A4F"/>
    <w:rsid w:val="00CE1A84"/>
    <w:rsid w:val="00CE2E8C"/>
    <w:rsid w:val="00CE5DC2"/>
    <w:rsid w:val="00CE65E5"/>
    <w:rsid w:val="00CE78DA"/>
    <w:rsid w:val="00CE7B4B"/>
    <w:rsid w:val="00CE7B54"/>
    <w:rsid w:val="00CF083F"/>
    <w:rsid w:val="00CF09AD"/>
    <w:rsid w:val="00CF0D64"/>
    <w:rsid w:val="00CF1102"/>
    <w:rsid w:val="00CF1AC3"/>
    <w:rsid w:val="00CF1EFA"/>
    <w:rsid w:val="00CF34A9"/>
    <w:rsid w:val="00CF3ACA"/>
    <w:rsid w:val="00CF4443"/>
    <w:rsid w:val="00CF56AE"/>
    <w:rsid w:val="00CF63A4"/>
    <w:rsid w:val="00CF6956"/>
    <w:rsid w:val="00CF6E85"/>
    <w:rsid w:val="00CF78A4"/>
    <w:rsid w:val="00CF7F72"/>
    <w:rsid w:val="00D01723"/>
    <w:rsid w:val="00D02B02"/>
    <w:rsid w:val="00D02B76"/>
    <w:rsid w:val="00D03C0C"/>
    <w:rsid w:val="00D04688"/>
    <w:rsid w:val="00D046FF"/>
    <w:rsid w:val="00D057A7"/>
    <w:rsid w:val="00D059AA"/>
    <w:rsid w:val="00D05BCE"/>
    <w:rsid w:val="00D0675B"/>
    <w:rsid w:val="00D07C03"/>
    <w:rsid w:val="00D07C25"/>
    <w:rsid w:val="00D10E08"/>
    <w:rsid w:val="00D10F96"/>
    <w:rsid w:val="00D112D6"/>
    <w:rsid w:val="00D133A2"/>
    <w:rsid w:val="00D1366F"/>
    <w:rsid w:val="00D14035"/>
    <w:rsid w:val="00D155E5"/>
    <w:rsid w:val="00D15632"/>
    <w:rsid w:val="00D1599E"/>
    <w:rsid w:val="00D16A88"/>
    <w:rsid w:val="00D179D3"/>
    <w:rsid w:val="00D216CA"/>
    <w:rsid w:val="00D24387"/>
    <w:rsid w:val="00D2532C"/>
    <w:rsid w:val="00D25D12"/>
    <w:rsid w:val="00D260F0"/>
    <w:rsid w:val="00D260F5"/>
    <w:rsid w:val="00D26BBA"/>
    <w:rsid w:val="00D27581"/>
    <w:rsid w:val="00D27791"/>
    <w:rsid w:val="00D30DB3"/>
    <w:rsid w:val="00D33036"/>
    <w:rsid w:val="00D33710"/>
    <w:rsid w:val="00D343BF"/>
    <w:rsid w:val="00D3519F"/>
    <w:rsid w:val="00D37E8D"/>
    <w:rsid w:val="00D40D58"/>
    <w:rsid w:val="00D41F32"/>
    <w:rsid w:val="00D42535"/>
    <w:rsid w:val="00D43745"/>
    <w:rsid w:val="00D439B0"/>
    <w:rsid w:val="00D453BA"/>
    <w:rsid w:val="00D45AEF"/>
    <w:rsid w:val="00D47F8D"/>
    <w:rsid w:val="00D50702"/>
    <w:rsid w:val="00D5111E"/>
    <w:rsid w:val="00D524C8"/>
    <w:rsid w:val="00D5313E"/>
    <w:rsid w:val="00D54CA8"/>
    <w:rsid w:val="00D551B6"/>
    <w:rsid w:val="00D55958"/>
    <w:rsid w:val="00D55CAC"/>
    <w:rsid w:val="00D564C1"/>
    <w:rsid w:val="00D601F7"/>
    <w:rsid w:val="00D60998"/>
    <w:rsid w:val="00D61167"/>
    <w:rsid w:val="00D612D2"/>
    <w:rsid w:val="00D612EB"/>
    <w:rsid w:val="00D613C0"/>
    <w:rsid w:val="00D62C62"/>
    <w:rsid w:val="00D637D6"/>
    <w:rsid w:val="00D64229"/>
    <w:rsid w:val="00D6431C"/>
    <w:rsid w:val="00D64597"/>
    <w:rsid w:val="00D64D72"/>
    <w:rsid w:val="00D64DBF"/>
    <w:rsid w:val="00D65BDC"/>
    <w:rsid w:val="00D6713F"/>
    <w:rsid w:val="00D704E5"/>
    <w:rsid w:val="00D7377B"/>
    <w:rsid w:val="00D745AF"/>
    <w:rsid w:val="00D7745E"/>
    <w:rsid w:val="00D80002"/>
    <w:rsid w:val="00D800AF"/>
    <w:rsid w:val="00D81FE1"/>
    <w:rsid w:val="00D8202E"/>
    <w:rsid w:val="00D82554"/>
    <w:rsid w:val="00D82A4A"/>
    <w:rsid w:val="00D8328C"/>
    <w:rsid w:val="00D85751"/>
    <w:rsid w:val="00D8611D"/>
    <w:rsid w:val="00D869A7"/>
    <w:rsid w:val="00D86D9A"/>
    <w:rsid w:val="00D86E4E"/>
    <w:rsid w:val="00D86EDD"/>
    <w:rsid w:val="00D872EB"/>
    <w:rsid w:val="00D90BFC"/>
    <w:rsid w:val="00D91CA2"/>
    <w:rsid w:val="00D9252E"/>
    <w:rsid w:val="00D93BB3"/>
    <w:rsid w:val="00D93F76"/>
    <w:rsid w:val="00D941BE"/>
    <w:rsid w:val="00D95ADE"/>
    <w:rsid w:val="00D96AE5"/>
    <w:rsid w:val="00D96C3F"/>
    <w:rsid w:val="00D96C9C"/>
    <w:rsid w:val="00DA40E4"/>
    <w:rsid w:val="00DA5534"/>
    <w:rsid w:val="00DA642D"/>
    <w:rsid w:val="00DB02C2"/>
    <w:rsid w:val="00DB02D5"/>
    <w:rsid w:val="00DB051F"/>
    <w:rsid w:val="00DB1AE3"/>
    <w:rsid w:val="00DB30BE"/>
    <w:rsid w:val="00DB369B"/>
    <w:rsid w:val="00DB43E5"/>
    <w:rsid w:val="00DB5608"/>
    <w:rsid w:val="00DB78FA"/>
    <w:rsid w:val="00DC0125"/>
    <w:rsid w:val="00DC0519"/>
    <w:rsid w:val="00DC1786"/>
    <w:rsid w:val="00DC2D40"/>
    <w:rsid w:val="00DC3F7A"/>
    <w:rsid w:val="00DC57E3"/>
    <w:rsid w:val="00DC69D0"/>
    <w:rsid w:val="00DC741C"/>
    <w:rsid w:val="00DC79E1"/>
    <w:rsid w:val="00DD07F9"/>
    <w:rsid w:val="00DD0E80"/>
    <w:rsid w:val="00DD1ACC"/>
    <w:rsid w:val="00DD2389"/>
    <w:rsid w:val="00DD2F3D"/>
    <w:rsid w:val="00DD3D05"/>
    <w:rsid w:val="00DD4236"/>
    <w:rsid w:val="00DD5697"/>
    <w:rsid w:val="00DD5A35"/>
    <w:rsid w:val="00DD5A47"/>
    <w:rsid w:val="00DD5D0B"/>
    <w:rsid w:val="00DE191A"/>
    <w:rsid w:val="00DE360F"/>
    <w:rsid w:val="00DE3A89"/>
    <w:rsid w:val="00DE513F"/>
    <w:rsid w:val="00DE5E8F"/>
    <w:rsid w:val="00DF07FD"/>
    <w:rsid w:val="00DF1024"/>
    <w:rsid w:val="00DF2610"/>
    <w:rsid w:val="00DF3222"/>
    <w:rsid w:val="00DF37E8"/>
    <w:rsid w:val="00DF44AF"/>
    <w:rsid w:val="00DF5341"/>
    <w:rsid w:val="00DF6733"/>
    <w:rsid w:val="00DF7F2F"/>
    <w:rsid w:val="00E01E98"/>
    <w:rsid w:val="00E0267A"/>
    <w:rsid w:val="00E02B02"/>
    <w:rsid w:val="00E0324E"/>
    <w:rsid w:val="00E03409"/>
    <w:rsid w:val="00E041FD"/>
    <w:rsid w:val="00E0499E"/>
    <w:rsid w:val="00E06A73"/>
    <w:rsid w:val="00E07191"/>
    <w:rsid w:val="00E123D9"/>
    <w:rsid w:val="00E1292C"/>
    <w:rsid w:val="00E15360"/>
    <w:rsid w:val="00E15820"/>
    <w:rsid w:val="00E15E76"/>
    <w:rsid w:val="00E15EDC"/>
    <w:rsid w:val="00E1603D"/>
    <w:rsid w:val="00E16171"/>
    <w:rsid w:val="00E164A3"/>
    <w:rsid w:val="00E20847"/>
    <w:rsid w:val="00E20EA4"/>
    <w:rsid w:val="00E210BC"/>
    <w:rsid w:val="00E2144A"/>
    <w:rsid w:val="00E21B69"/>
    <w:rsid w:val="00E2211C"/>
    <w:rsid w:val="00E245FD"/>
    <w:rsid w:val="00E3027B"/>
    <w:rsid w:val="00E3037D"/>
    <w:rsid w:val="00E322AD"/>
    <w:rsid w:val="00E327A7"/>
    <w:rsid w:val="00E331FB"/>
    <w:rsid w:val="00E33697"/>
    <w:rsid w:val="00E3570E"/>
    <w:rsid w:val="00E369F9"/>
    <w:rsid w:val="00E4188E"/>
    <w:rsid w:val="00E431FC"/>
    <w:rsid w:val="00E443B6"/>
    <w:rsid w:val="00E44B2A"/>
    <w:rsid w:val="00E46B54"/>
    <w:rsid w:val="00E47AD6"/>
    <w:rsid w:val="00E51046"/>
    <w:rsid w:val="00E51ABC"/>
    <w:rsid w:val="00E54AA8"/>
    <w:rsid w:val="00E55B8C"/>
    <w:rsid w:val="00E5638F"/>
    <w:rsid w:val="00E569AC"/>
    <w:rsid w:val="00E57D9C"/>
    <w:rsid w:val="00E624E8"/>
    <w:rsid w:val="00E625ED"/>
    <w:rsid w:val="00E6291E"/>
    <w:rsid w:val="00E643AF"/>
    <w:rsid w:val="00E64665"/>
    <w:rsid w:val="00E64847"/>
    <w:rsid w:val="00E64F74"/>
    <w:rsid w:val="00E64F8E"/>
    <w:rsid w:val="00E66756"/>
    <w:rsid w:val="00E66EBD"/>
    <w:rsid w:val="00E70360"/>
    <w:rsid w:val="00E70563"/>
    <w:rsid w:val="00E71911"/>
    <w:rsid w:val="00E72A7F"/>
    <w:rsid w:val="00E74D76"/>
    <w:rsid w:val="00E75D5B"/>
    <w:rsid w:val="00E766D5"/>
    <w:rsid w:val="00E77818"/>
    <w:rsid w:val="00E7790C"/>
    <w:rsid w:val="00E77A2B"/>
    <w:rsid w:val="00E81CD5"/>
    <w:rsid w:val="00E82335"/>
    <w:rsid w:val="00E83ACE"/>
    <w:rsid w:val="00E83FE1"/>
    <w:rsid w:val="00E871F0"/>
    <w:rsid w:val="00E92410"/>
    <w:rsid w:val="00E957E9"/>
    <w:rsid w:val="00EA02EE"/>
    <w:rsid w:val="00EA0723"/>
    <w:rsid w:val="00EA0F07"/>
    <w:rsid w:val="00EA34AA"/>
    <w:rsid w:val="00EA3B10"/>
    <w:rsid w:val="00EA3E6B"/>
    <w:rsid w:val="00EA4CD2"/>
    <w:rsid w:val="00EA50B5"/>
    <w:rsid w:val="00EA608D"/>
    <w:rsid w:val="00EA79CD"/>
    <w:rsid w:val="00EB22EC"/>
    <w:rsid w:val="00EB2AE1"/>
    <w:rsid w:val="00EB468B"/>
    <w:rsid w:val="00EB5444"/>
    <w:rsid w:val="00EB6201"/>
    <w:rsid w:val="00EB7261"/>
    <w:rsid w:val="00EB74B7"/>
    <w:rsid w:val="00EC018A"/>
    <w:rsid w:val="00EC0CD0"/>
    <w:rsid w:val="00EC2F74"/>
    <w:rsid w:val="00EC3207"/>
    <w:rsid w:val="00EC3E24"/>
    <w:rsid w:val="00EC3F04"/>
    <w:rsid w:val="00EC548E"/>
    <w:rsid w:val="00EC54C5"/>
    <w:rsid w:val="00EC5AD0"/>
    <w:rsid w:val="00EC73B9"/>
    <w:rsid w:val="00ED2160"/>
    <w:rsid w:val="00ED345B"/>
    <w:rsid w:val="00ED3E5A"/>
    <w:rsid w:val="00ED6012"/>
    <w:rsid w:val="00ED6B64"/>
    <w:rsid w:val="00ED7AC8"/>
    <w:rsid w:val="00EE0034"/>
    <w:rsid w:val="00EE25C5"/>
    <w:rsid w:val="00EE2766"/>
    <w:rsid w:val="00EE336E"/>
    <w:rsid w:val="00EE360E"/>
    <w:rsid w:val="00EE3967"/>
    <w:rsid w:val="00EE4BF1"/>
    <w:rsid w:val="00EE4F4D"/>
    <w:rsid w:val="00EE54CD"/>
    <w:rsid w:val="00EE563A"/>
    <w:rsid w:val="00EE63F8"/>
    <w:rsid w:val="00EF00AF"/>
    <w:rsid w:val="00EF06CC"/>
    <w:rsid w:val="00EF40D5"/>
    <w:rsid w:val="00EF59F6"/>
    <w:rsid w:val="00EF66E7"/>
    <w:rsid w:val="00EF6FC9"/>
    <w:rsid w:val="00EF754C"/>
    <w:rsid w:val="00EF75F0"/>
    <w:rsid w:val="00F00988"/>
    <w:rsid w:val="00F0175B"/>
    <w:rsid w:val="00F02DF5"/>
    <w:rsid w:val="00F0310B"/>
    <w:rsid w:val="00F03AB3"/>
    <w:rsid w:val="00F0544F"/>
    <w:rsid w:val="00F057F1"/>
    <w:rsid w:val="00F05869"/>
    <w:rsid w:val="00F067A6"/>
    <w:rsid w:val="00F07704"/>
    <w:rsid w:val="00F0784F"/>
    <w:rsid w:val="00F10172"/>
    <w:rsid w:val="00F10A03"/>
    <w:rsid w:val="00F119C3"/>
    <w:rsid w:val="00F11C10"/>
    <w:rsid w:val="00F12F4E"/>
    <w:rsid w:val="00F13133"/>
    <w:rsid w:val="00F13D5A"/>
    <w:rsid w:val="00F14699"/>
    <w:rsid w:val="00F14F25"/>
    <w:rsid w:val="00F1534A"/>
    <w:rsid w:val="00F15739"/>
    <w:rsid w:val="00F16428"/>
    <w:rsid w:val="00F1709B"/>
    <w:rsid w:val="00F24205"/>
    <w:rsid w:val="00F25B03"/>
    <w:rsid w:val="00F25B44"/>
    <w:rsid w:val="00F267AE"/>
    <w:rsid w:val="00F26AD3"/>
    <w:rsid w:val="00F32DF5"/>
    <w:rsid w:val="00F336C9"/>
    <w:rsid w:val="00F357EF"/>
    <w:rsid w:val="00F35C90"/>
    <w:rsid w:val="00F3629B"/>
    <w:rsid w:val="00F36811"/>
    <w:rsid w:val="00F36F9D"/>
    <w:rsid w:val="00F37C27"/>
    <w:rsid w:val="00F405E2"/>
    <w:rsid w:val="00F41A76"/>
    <w:rsid w:val="00F42A01"/>
    <w:rsid w:val="00F42D1B"/>
    <w:rsid w:val="00F45D4F"/>
    <w:rsid w:val="00F463D9"/>
    <w:rsid w:val="00F46AB0"/>
    <w:rsid w:val="00F500AB"/>
    <w:rsid w:val="00F5144A"/>
    <w:rsid w:val="00F5187F"/>
    <w:rsid w:val="00F52823"/>
    <w:rsid w:val="00F53534"/>
    <w:rsid w:val="00F53F47"/>
    <w:rsid w:val="00F54195"/>
    <w:rsid w:val="00F5537B"/>
    <w:rsid w:val="00F5561C"/>
    <w:rsid w:val="00F5604F"/>
    <w:rsid w:val="00F56373"/>
    <w:rsid w:val="00F568B1"/>
    <w:rsid w:val="00F56B49"/>
    <w:rsid w:val="00F57111"/>
    <w:rsid w:val="00F61EDE"/>
    <w:rsid w:val="00F6220C"/>
    <w:rsid w:val="00F63978"/>
    <w:rsid w:val="00F63A97"/>
    <w:rsid w:val="00F63B32"/>
    <w:rsid w:val="00F65259"/>
    <w:rsid w:val="00F6630B"/>
    <w:rsid w:val="00F664F7"/>
    <w:rsid w:val="00F6784D"/>
    <w:rsid w:val="00F709B1"/>
    <w:rsid w:val="00F71B75"/>
    <w:rsid w:val="00F72743"/>
    <w:rsid w:val="00F73C1B"/>
    <w:rsid w:val="00F73E85"/>
    <w:rsid w:val="00F7547A"/>
    <w:rsid w:val="00F76C2E"/>
    <w:rsid w:val="00F77B0A"/>
    <w:rsid w:val="00F77CD1"/>
    <w:rsid w:val="00F812CB"/>
    <w:rsid w:val="00F82498"/>
    <w:rsid w:val="00F858C6"/>
    <w:rsid w:val="00F86002"/>
    <w:rsid w:val="00F86A02"/>
    <w:rsid w:val="00F86DBE"/>
    <w:rsid w:val="00F8712A"/>
    <w:rsid w:val="00F8775D"/>
    <w:rsid w:val="00F924B0"/>
    <w:rsid w:val="00F92BDC"/>
    <w:rsid w:val="00F94347"/>
    <w:rsid w:val="00F9588B"/>
    <w:rsid w:val="00F959D6"/>
    <w:rsid w:val="00F97189"/>
    <w:rsid w:val="00F97638"/>
    <w:rsid w:val="00FA050C"/>
    <w:rsid w:val="00FA0F7B"/>
    <w:rsid w:val="00FA1EAC"/>
    <w:rsid w:val="00FA41B5"/>
    <w:rsid w:val="00FA5CF3"/>
    <w:rsid w:val="00FA6397"/>
    <w:rsid w:val="00FA649D"/>
    <w:rsid w:val="00FB3097"/>
    <w:rsid w:val="00FB3141"/>
    <w:rsid w:val="00FB3E55"/>
    <w:rsid w:val="00FB4048"/>
    <w:rsid w:val="00FB51E0"/>
    <w:rsid w:val="00FB6080"/>
    <w:rsid w:val="00FB7B52"/>
    <w:rsid w:val="00FC0086"/>
    <w:rsid w:val="00FC0118"/>
    <w:rsid w:val="00FC0BD0"/>
    <w:rsid w:val="00FC19ED"/>
    <w:rsid w:val="00FC2116"/>
    <w:rsid w:val="00FC3220"/>
    <w:rsid w:val="00FC463D"/>
    <w:rsid w:val="00FC4832"/>
    <w:rsid w:val="00FC54BB"/>
    <w:rsid w:val="00FC5854"/>
    <w:rsid w:val="00FC6388"/>
    <w:rsid w:val="00FC6680"/>
    <w:rsid w:val="00FC6C24"/>
    <w:rsid w:val="00FC7707"/>
    <w:rsid w:val="00FC7AC8"/>
    <w:rsid w:val="00FD0665"/>
    <w:rsid w:val="00FD0938"/>
    <w:rsid w:val="00FD15EC"/>
    <w:rsid w:val="00FD1937"/>
    <w:rsid w:val="00FD22FB"/>
    <w:rsid w:val="00FD2B0C"/>
    <w:rsid w:val="00FD2C27"/>
    <w:rsid w:val="00FD2E44"/>
    <w:rsid w:val="00FD2F36"/>
    <w:rsid w:val="00FD35E6"/>
    <w:rsid w:val="00FD390C"/>
    <w:rsid w:val="00FD39EF"/>
    <w:rsid w:val="00FD40AF"/>
    <w:rsid w:val="00FD429D"/>
    <w:rsid w:val="00FD6DBA"/>
    <w:rsid w:val="00FE050D"/>
    <w:rsid w:val="00FE0D77"/>
    <w:rsid w:val="00FE1A62"/>
    <w:rsid w:val="00FE1FC0"/>
    <w:rsid w:val="00FE203F"/>
    <w:rsid w:val="00FE2416"/>
    <w:rsid w:val="00FE39A9"/>
    <w:rsid w:val="00FE6155"/>
    <w:rsid w:val="00FE685C"/>
    <w:rsid w:val="00FE6965"/>
    <w:rsid w:val="00FE7D68"/>
    <w:rsid w:val="00FF0507"/>
    <w:rsid w:val="00FF1D09"/>
    <w:rsid w:val="00FF2D61"/>
    <w:rsid w:val="00FF2DF9"/>
    <w:rsid w:val="00FF42BB"/>
    <w:rsid w:val="00FF62DE"/>
    <w:rsid w:val="00FF65C6"/>
    <w:rsid w:val="00FF6CBF"/>
    <w:rsid w:val="00FF6E91"/>
    <w:rsid w:val="00FF6EC3"/>
    <w:rsid w:val="00FF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1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355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5</cp:revision>
  <cp:lastPrinted>2015-12-01T13:40:00Z</cp:lastPrinted>
  <dcterms:created xsi:type="dcterms:W3CDTF">2015-11-02T10:14:00Z</dcterms:created>
  <dcterms:modified xsi:type="dcterms:W3CDTF">2015-12-01T13:44:00Z</dcterms:modified>
</cp:coreProperties>
</file>